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1C" w:rsidRPr="00276E1C" w:rsidRDefault="00276E1C" w:rsidP="00276E1C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6E1C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 учреждение</w:t>
      </w:r>
    </w:p>
    <w:p w:rsidR="00276E1C" w:rsidRPr="00276E1C" w:rsidRDefault="00276E1C" w:rsidP="00276E1C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6E1C">
        <w:rPr>
          <w:rFonts w:ascii="Times New Roman" w:hAnsi="Times New Roman" w:cs="Times New Roman"/>
          <w:sz w:val="28"/>
          <w:szCs w:val="28"/>
        </w:rPr>
        <w:t>«Средняя общеобразовательная школа № 52» г. Оренбурга</w:t>
      </w:r>
    </w:p>
    <w:p w:rsidR="00276E1C" w:rsidRPr="00276E1C" w:rsidRDefault="00276E1C" w:rsidP="00276E1C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76E1C" w:rsidRPr="00276E1C" w:rsidRDefault="00276E1C" w:rsidP="00276E1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79" w:rsidRDefault="001C777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AC9" w:rsidRDefault="005E1AC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AC9" w:rsidRDefault="005E1AC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AC9" w:rsidRDefault="005E1AC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AC9" w:rsidRDefault="005E1AC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AC9" w:rsidRDefault="005E1AC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AC9" w:rsidRPr="00C070E8" w:rsidRDefault="005E1AC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7779" w:rsidRPr="00C070E8" w:rsidRDefault="001C777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7779" w:rsidRPr="00C070E8" w:rsidRDefault="001C7779" w:rsidP="001C77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7779" w:rsidRPr="00C070E8" w:rsidRDefault="001C7779" w:rsidP="00276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779" w:rsidRPr="00EB0F7F" w:rsidRDefault="001C7779" w:rsidP="001C7779">
      <w:pPr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1C7779" w:rsidRPr="00EB0F7F" w:rsidRDefault="001C7779" w:rsidP="00EB0F7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B0F7F">
        <w:rPr>
          <w:rFonts w:ascii="Times New Roman" w:hAnsi="Times New Roman" w:cs="Times New Roman"/>
          <w:b/>
          <w:sz w:val="40"/>
          <w:szCs w:val="28"/>
        </w:rPr>
        <w:t xml:space="preserve">Программа </w:t>
      </w:r>
      <w:proofErr w:type="gramStart"/>
      <w:r w:rsidRPr="00EB0F7F">
        <w:rPr>
          <w:rFonts w:ascii="Times New Roman" w:hAnsi="Times New Roman" w:cs="Times New Roman"/>
          <w:b/>
          <w:sz w:val="40"/>
          <w:szCs w:val="28"/>
        </w:rPr>
        <w:t>групповых</w:t>
      </w:r>
      <w:proofErr w:type="gramEnd"/>
      <w:r w:rsidRPr="00EB0F7F">
        <w:rPr>
          <w:rFonts w:ascii="Times New Roman" w:hAnsi="Times New Roman" w:cs="Times New Roman"/>
          <w:b/>
          <w:sz w:val="40"/>
          <w:szCs w:val="28"/>
        </w:rPr>
        <w:t xml:space="preserve"> и индивидуальных коррекционно – развивающих упражненийс </w:t>
      </w:r>
      <w:r w:rsidR="00EB0F7F" w:rsidRPr="00EB0F7F">
        <w:rPr>
          <w:rFonts w:ascii="Times New Roman" w:hAnsi="Times New Roman" w:cs="Times New Roman"/>
          <w:b/>
          <w:sz w:val="40"/>
          <w:szCs w:val="28"/>
        </w:rPr>
        <w:t>обучающимися с</w:t>
      </w:r>
      <w:r w:rsidR="00452F86" w:rsidRPr="00EB0F7F">
        <w:rPr>
          <w:rFonts w:ascii="Times New Roman" w:hAnsi="Times New Roman" w:cs="Times New Roman"/>
          <w:b/>
          <w:sz w:val="40"/>
          <w:szCs w:val="28"/>
        </w:rPr>
        <w:t xml:space="preserve"> ОВЗ</w:t>
      </w:r>
    </w:p>
    <w:p w:rsidR="000F06D2" w:rsidRDefault="000F06D2" w:rsidP="00276E1C">
      <w:pPr>
        <w:ind w:firstLine="0"/>
        <w:rPr>
          <w:rFonts w:ascii="Times New Roman" w:hAnsi="Times New Roman" w:cs="Times New Roman"/>
          <w:b/>
          <w:sz w:val="40"/>
          <w:szCs w:val="28"/>
        </w:rPr>
      </w:pPr>
    </w:p>
    <w:p w:rsidR="00276E1C" w:rsidRPr="00C070E8" w:rsidRDefault="00276E1C" w:rsidP="00276E1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06D2" w:rsidRPr="00C070E8" w:rsidRDefault="000F06D2" w:rsidP="001C7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6D2" w:rsidRPr="00C070E8" w:rsidRDefault="000F06D2" w:rsidP="001C7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6D2" w:rsidRPr="00C070E8" w:rsidRDefault="000F06D2" w:rsidP="001C7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6D2" w:rsidRDefault="000F06D2" w:rsidP="00EB0F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0F7F" w:rsidRPr="00C070E8" w:rsidRDefault="00EB0F7F" w:rsidP="00EB0F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779" w:rsidRPr="00C070E8" w:rsidRDefault="001C7779" w:rsidP="001C7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6D2" w:rsidRPr="00C070E8" w:rsidRDefault="000F06D2" w:rsidP="000F06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Составила педагог-психолог </w:t>
      </w:r>
      <w:r w:rsidR="005E1AC9">
        <w:rPr>
          <w:rFonts w:ascii="Times New Roman" w:hAnsi="Times New Roman" w:cs="Times New Roman"/>
          <w:sz w:val="28"/>
          <w:szCs w:val="28"/>
        </w:rPr>
        <w:t>Киреева Н.В.</w:t>
      </w:r>
    </w:p>
    <w:p w:rsidR="000F06D2" w:rsidRPr="00C070E8" w:rsidRDefault="000F06D2" w:rsidP="000F06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1C7779" w:rsidRPr="00C070E8" w:rsidRDefault="000F06D2" w:rsidP="000F06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всего 34 часа</w:t>
      </w:r>
    </w:p>
    <w:p w:rsidR="001C7779" w:rsidRPr="00C070E8" w:rsidRDefault="001C7779" w:rsidP="000F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C7779" w:rsidRPr="00C070E8" w:rsidRDefault="001C7779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 xml:space="preserve">Среди значимых для человека ценностей одно из ведущих мест занимает здоровье. В последние годы существенно возрос интерес к здоровью специалистов различных областей. Интерес к нему связан с той ролью, которую оно играет в процессе формирования и развития личности а, следовательно, настоящего и будущего общества в целом. Особенно заставляет обратить на себя внимание здоровье будущего поколения. </w:t>
      </w:r>
    </w:p>
    <w:p w:rsidR="001C7779" w:rsidRPr="00C070E8" w:rsidRDefault="001C7779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Актуальность данной проблемы состоит в том, что современная семья включается во множество сфер жизнедеятельности общества. При этом сокращение свободного времени родителей из-за дополнительных источников дохода, психологические перегрузки,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ребенку.</w:t>
      </w:r>
    </w:p>
    <w:p w:rsidR="001C7779" w:rsidRPr="00C070E8" w:rsidRDefault="001C7779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 xml:space="preserve">Несмотря на заинтересованность родителей в сохранении здоровья ребенка, им не всегда удается грамотно решить многие вопросы и возникшие проблемы, тем более что многие дети большую часть времени находятся в </w:t>
      </w:r>
      <w:r w:rsidR="004845C2" w:rsidRPr="00C070E8">
        <w:rPr>
          <w:sz w:val="28"/>
          <w:szCs w:val="28"/>
        </w:rPr>
        <w:t>школе</w:t>
      </w:r>
      <w:r w:rsidRPr="00C070E8">
        <w:rPr>
          <w:sz w:val="28"/>
          <w:szCs w:val="28"/>
        </w:rPr>
        <w:t xml:space="preserve">. Поэтому </w:t>
      </w:r>
      <w:r w:rsidR="004845C2" w:rsidRPr="00C070E8">
        <w:rPr>
          <w:sz w:val="28"/>
          <w:szCs w:val="28"/>
        </w:rPr>
        <w:t>СОШ</w:t>
      </w:r>
      <w:r w:rsidRPr="00C070E8">
        <w:rPr>
          <w:sz w:val="28"/>
          <w:szCs w:val="28"/>
        </w:rPr>
        <w:t xml:space="preserve"> должно оказывать существенную помощь семье в сохранении и укреплении физического и психологического здоровья ребенка.</w:t>
      </w:r>
    </w:p>
    <w:p w:rsidR="004845C2" w:rsidRPr="00C070E8" w:rsidRDefault="004845C2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 xml:space="preserve">В последние годы наметился рост числа детей, имеющих различные проблемы </w:t>
      </w:r>
      <w:proofErr w:type="gramStart"/>
      <w:r w:rsidRPr="00C070E8">
        <w:rPr>
          <w:sz w:val="28"/>
          <w:szCs w:val="28"/>
        </w:rPr>
        <w:t>с</w:t>
      </w:r>
      <w:proofErr w:type="gramEnd"/>
      <w:r w:rsidRPr="00C070E8">
        <w:rPr>
          <w:sz w:val="28"/>
          <w:szCs w:val="28"/>
        </w:rPr>
        <w:t xml:space="preserve"> здоровьем, такие нарушения как: проблемы со зрением, слухом, болезни сердечно – сосудистой этимологии, заболевания сахарного диабета, отклонения в психическом развитии и связанные с этим проблемы в обучении. </w:t>
      </w:r>
    </w:p>
    <w:p w:rsidR="004845C2" w:rsidRPr="00C070E8" w:rsidRDefault="004845C2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 xml:space="preserve">Поиск наиболее эффективных методов </w:t>
      </w:r>
      <w:proofErr w:type="spellStart"/>
      <w:r w:rsidRPr="00C070E8">
        <w:rPr>
          <w:sz w:val="28"/>
          <w:szCs w:val="28"/>
        </w:rPr>
        <w:t>психокоррекции</w:t>
      </w:r>
      <w:proofErr w:type="spellEnd"/>
      <w:r w:rsidRPr="00C070E8">
        <w:rPr>
          <w:sz w:val="28"/>
          <w:szCs w:val="28"/>
        </w:rPr>
        <w:t xml:space="preserve"> детей с ОВЗ является актуальной проблемой современной педагогики и психологии. </w:t>
      </w:r>
    </w:p>
    <w:p w:rsidR="004845C2" w:rsidRPr="00C070E8" w:rsidRDefault="004845C2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Обучающиеся с ОВЗ испытывают некоторые трудности в овладении шальными предметами. Неуспеваемость в школе часто вызывает у этой группы детей негативное отношение к учёбе, к любой  деятельности, создаёт трудности общения с окружающими, с успевающими детьми, с учителями. Всё это способствует формированию асоциальных форм поведения, особенно в подростковом возрасте.</w:t>
      </w:r>
    </w:p>
    <w:p w:rsidR="004845C2" w:rsidRPr="00C070E8" w:rsidRDefault="004845C2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 xml:space="preserve">Коррекционная работа может проводиться </w:t>
      </w:r>
      <w:r w:rsidR="00452F86" w:rsidRPr="00C070E8">
        <w:rPr>
          <w:sz w:val="28"/>
          <w:szCs w:val="28"/>
        </w:rPr>
        <w:t xml:space="preserve">как индивидуально, </w:t>
      </w:r>
      <w:r w:rsidRPr="00C070E8">
        <w:rPr>
          <w:sz w:val="28"/>
          <w:szCs w:val="28"/>
        </w:rPr>
        <w:t xml:space="preserve">так </w:t>
      </w:r>
      <w:r w:rsidR="00452F86" w:rsidRPr="00C070E8">
        <w:rPr>
          <w:sz w:val="28"/>
          <w:szCs w:val="28"/>
        </w:rPr>
        <w:t xml:space="preserve">и в малой группе. Группа формируется с учётом возраста и особенностей каждого ребёнка. </w:t>
      </w:r>
    </w:p>
    <w:p w:rsidR="00452F86" w:rsidRPr="00C070E8" w:rsidRDefault="00452F86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b/>
          <w:sz w:val="28"/>
          <w:szCs w:val="28"/>
        </w:rPr>
        <w:t xml:space="preserve">Цель программы: </w:t>
      </w:r>
      <w:r w:rsidRPr="00C070E8">
        <w:rPr>
          <w:sz w:val="28"/>
          <w:szCs w:val="28"/>
        </w:rPr>
        <w:t>Реабилитация и абилитация детей с ОВЗ;</w:t>
      </w:r>
    </w:p>
    <w:p w:rsidR="00452F86" w:rsidRPr="00C070E8" w:rsidRDefault="00452F86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Коррекция психоэмоциональной сферы;</w:t>
      </w:r>
    </w:p>
    <w:p w:rsidR="00452F86" w:rsidRPr="00C070E8" w:rsidRDefault="00452F86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Профилактика формирования вторичных невротических нарушений.</w:t>
      </w:r>
    </w:p>
    <w:p w:rsidR="00452F86" w:rsidRPr="00C070E8" w:rsidRDefault="00452F86" w:rsidP="00C070E8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b/>
          <w:sz w:val="28"/>
          <w:szCs w:val="28"/>
        </w:rPr>
        <w:t xml:space="preserve">Задачи программы: </w:t>
      </w:r>
    </w:p>
    <w:p w:rsidR="00452F86" w:rsidRPr="00C070E8" w:rsidRDefault="00AB3B54" w:rsidP="00C070E8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Восстановить психоэмоциональный статус;</w:t>
      </w:r>
    </w:p>
    <w:p w:rsidR="00AB3B54" w:rsidRPr="00C070E8" w:rsidRDefault="00AB3B54" w:rsidP="00C070E8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Развитие умения выражать свои эмоции (психомоторное взаимодействие с внешним миром);</w:t>
      </w:r>
    </w:p>
    <w:p w:rsidR="00AB3B54" w:rsidRPr="00C070E8" w:rsidRDefault="00AB3B54" w:rsidP="00C070E8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Перестройка коммуникативного поведения (приобретение навыков гибкого взаимодействия с использованием языка невербальных сигналов, стремление к диалогу);</w:t>
      </w:r>
    </w:p>
    <w:p w:rsidR="00AB3B54" w:rsidRPr="00C070E8" w:rsidRDefault="00AB3B54" w:rsidP="00C070E8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lastRenderedPageBreak/>
        <w:t xml:space="preserve">Стабилизация эмоционального состояния, оптимизация уровня тревожности и агрессии (произвольная </w:t>
      </w:r>
      <w:proofErr w:type="spellStart"/>
      <w:r w:rsidRPr="00C070E8">
        <w:rPr>
          <w:sz w:val="28"/>
          <w:szCs w:val="28"/>
        </w:rPr>
        <w:t>саморегуляциярегуляция</w:t>
      </w:r>
      <w:proofErr w:type="spellEnd"/>
      <w:r w:rsidRPr="00C070E8">
        <w:rPr>
          <w:sz w:val="28"/>
          <w:szCs w:val="28"/>
        </w:rPr>
        <w:t>);</w:t>
      </w:r>
    </w:p>
    <w:p w:rsidR="00AB3B54" w:rsidRPr="00C070E8" w:rsidRDefault="00AB3B54" w:rsidP="00C070E8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C070E8">
        <w:rPr>
          <w:sz w:val="28"/>
          <w:szCs w:val="28"/>
        </w:rPr>
        <w:t>Формирование навыков стрессоустойчивого поведения.</w:t>
      </w:r>
    </w:p>
    <w:p w:rsidR="00607A98" w:rsidRPr="00C070E8" w:rsidRDefault="00607A98" w:rsidP="00C070E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b/>
          <w:bCs/>
          <w:sz w:val="28"/>
          <w:szCs w:val="28"/>
        </w:rPr>
        <w:t>Предмет психокоррекционного воздействия</w:t>
      </w:r>
      <w:r w:rsidRPr="00C070E8">
        <w:rPr>
          <w:sz w:val="28"/>
          <w:szCs w:val="28"/>
        </w:rPr>
        <w:t xml:space="preserve"> – психоэмоциональная сфера обучающегося.</w:t>
      </w:r>
    </w:p>
    <w:p w:rsidR="00607A98" w:rsidRPr="00C070E8" w:rsidRDefault="00607A98" w:rsidP="00C070E8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070E8">
        <w:rPr>
          <w:b/>
          <w:bCs/>
          <w:sz w:val="28"/>
          <w:szCs w:val="28"/>
        </w:rPr>
        <w:t xml:space="preserve">Объект психокоррекционного воздействия </w:t>
      </w:r>
      <w:r w:rsidRPr="00C070E8">
        <w:rPr>
          <w:sz w:val="28"/>
          <w:szCs w:val="28"/>
        </w:rPr>
        <w:t xml:space="preserve"> – обучающийся с  ОВЗ.</w:t>
      </w:r>
    </w:p>
    <w:p w:rsidR="00B76F24" w:rsidRPr="00C070E8" w:rsidRDefault="00B76F24" w:rsidP="00C070E8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М</w:t>
      </w:r>
      <w:r w:rsidRPr="00C070E8">
        <w:rPr>
          <w:rFonts w:ascii="Times New Roman" w:eastAsia="Calibri" w:hAnsi="Times New Roman" w:cs="Times New Roman"/>
          <w:b/>
          <w:sz w:val="28"/>
          <w:szCs w:val="28"/>
        </w:rPr>
        <w:t xml:space="preserve">етоды </w:t>
      </w:r>
      <w:r w:rsidRPr="00C070E8">
        <w:rPr>
          <w:rFonts w:ascii="Times New Roman" w:hAnsi="Times New Roman" w:cs="Times New Roman"/>
          <w:b/>
          <w:sz w:val="28"/>
          <w:szCs w:val="28"/>
        </w:rPr>
        <w:t xml:space="preserve">и приёмы </w:t>
      </w:r>
      <w:r w:rsidRPr="00C070E8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Pr="00C070E8">
        <w:rPr>
          <w:rFonts w:ascii="Times New Roman" w:hAnsi="Times New Roman" w:cs="Times New Roman"/>
          <w:b/>
          <w:sz w:val="28"/>
          <w:szCs w:val="28"/>
        </w:rPr>
        <w:t>:</w:t>
      </w:r>
    </w:p>
    <w:p w:rsidR="00B76F24" w:rsidRPr="00C070E8" w:rsidRDefault="00B76F24" w:rsidP="00C070E8">
      <w:pPr>
        <w:numPr>
          <w:ilvl w:val="0"/>
          <w:numId w:val="7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 xml:space="preserve">Элементы </w:t>
      </w:r>
      <w:proofErr w:type="spellStart"/>
      <w:r w:rsidRPr="00C070E8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C070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070E8">
        <w:rPr>
          <w:rFonts w:ascii="Times New Roman" w:eastAsia="Calibri" w:hAnsi="Times New Roman" w:cs="Times New Roman"/>
          <w:sz w:val="28"/>
          <w:szCs w:val="28"/>
        </w:rPr>
        <w:t>арттерапии</w:t>
      </w:r>
      <w:proofErr w:type="spellEnd"/>
      <w:r w:rsidRPr="00C070E8">
        <w:rPr>
          <w:rFonts w:ascii="Times New Roman" w:eastAsia="Calibri" w:hAnsi="Times New Roman" w:cs="Times New Roman"/>
          <w:sz w:val="28"/>
          <w:szCs w:val="28"/>
        </w:rPr>
        <w:t xml:space="preserve">  с импровизацией.</w:t>
      </w:r>
    </w:p>
    <w:p w:rsidR="00B76F24" w:rsidRPr="00C070E8" w:rsidRDefault="00B76F24" w:rsidP="00C070E8">
      <w:pPr>
        <w:numPr>
          <w:ilvl w:val="0"/>
          <w:numId w:val="7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0E8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C070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6F24" w:rsidRPr="00C070E8" w:rsidRDefault="00B76F24" w:rsidP="00C070E8">
      <w:pPr>
        <w:numPr>
          <w:ilvl w:val="0"/>
          <w:numId w:val="7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>Игры на развитие навыков общения.</w:t>
      </w:r>
    </w:p>
    <w:p w:rsidR="00B76F24" w:rsidRPr="00C070E8" w:rsidRDefault="00B76F24" w:rsidP="00C070E8">
      <w:pPr>
        <w:numPr>
          <w:ilvl w:val="0"/>
          <w:numId w:val="7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>Игры на развитие восприятия, памяти, внимания, воображения.</w:t>
      </w:r>
    </w:p>
    <w:p w:rsidR="00B76F24" w:rsidRPr="00C070E8" w:rsidRDefault="00B76F24" w:rsidP="00C070E8">
      <w:pPr>
        <w:numPr>
          <w:ilvl w:val="0"/>
          <w:numId w:val="7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>Ролевые игры.</w:t>
      </w:r>
    </w:p>
    <w:p w:rsidR="00B76F24" w:rsidRPr="00C070E8" w:rsidRDefault="00B76F24" w:rsidP="00C070E8">
      <w:pPr>
        <w:numPr>
          <w:ilvl w:val="0"/>
          <w:numId w:val="7"/>
        </w:numPr>
        <w:tabs>
          <w:tab w:val="left" w:pos="1134"/>
        </w:tabs>
        <w:spacing w:after="0"/>
        <w:ind w:left="0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color w:val="000000"/>
          <w:sz w:val="28"/>
          <w:szCs w:val="28"/>
        </w:rPr>
        <w:t>Релаксация.</w:t>
      </w:r>
    </w:p>
    <w:p w:rsidR="00B76F24" w:rsidRPr="00C070E8" w:rsidRDefault="00B76F24" w:rsidP="00C070E8">
      <w:pPr>
        <w:numPr>
          <w:ilvl w:val="0"/>
          <w:numId w:val="7"/>
        </w:numPr>
        <w:tabs>
          <w:tab w:val="left" w:pos="1134"/>
        </w:tabs>
        <w:spacing w:after="0"/>
        <w:ind w:left="0"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color w:val="000000"/>
          <w:sz w:val="28"/>
          <w:szCs w:val="28"/>
        </w:rPr>
        <w:t>Дыхательные упражнения.</w:t>
      </w:r>
    </w:p>
    <w:p w:rsidR="006263E8" w:rsidRPr="00C070E8" w:rsidRDefault="006263E8" w:rsidP="00C070E8">
      <w:pPr>
        <w:numPr>
          <w:ilvl w:val="0"/>
          <w:numId w:val="7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color w:val="000000"/>
          <w:sz w:val="28"/>
          <w:szCs w:val="28"/>
        </w:rPr>
        <w:t xml:space="preserve">Визуализация. </w:t>
      </w:r>
    </w:p>
    <w:p w:rsidR="00B76F24" w:rsidRPr="00C070E8" w:rsidRDefault="00B76F24" w:rsidP="00C070E8">
      <w:p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70E8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коррекционно-развивающих занятий</w:t>
      </w:r>
    </w:p>
    <w:p w:rsidR="00B76F24" w:rsidRPr="00C070E8" w:rsidRDefault="00B76F24" w:rsidP="00C070E8">
      <w:pPr>
        <w:numPr>
          <w:ilvl w:val="0"/>
          <w:numId w:val="11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 xml:space="preserve">Индивидуальная работа.     </w:t>
      </w:r>
    </w:p>
    <w:p w:rsidR="00B76F24" w:rsidRPr="00C070E8" w:rsidRDefault="00B76F24" w:rsidP="00C070E8">
      <w:pPr>
        <w:numPr>
          <w:ilvl w:val="0"/>
          <w:numId w:val="11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>Групповая работа.</w:t>
      </w:r>
    </w:p>
    <w:p w:rsidR="00B76F24" w:rsidRPr="00C070E8" w:rsidRDefault="00B76F24" w:rsidP="00C070E8">
      <w:pPr>
        <w:pStyle w:val="Pa1"/>
        <w:spacing w:line="240" w:lineRule="auto"/>
        <w:ind w:firstLine="680"/>
        <w:contextualSpacing/>
        <w:rPr>
          <w:rFonts w:ascii="Times New Roman" w:hAnsi="Times New Roman"/>
          <w:color w:val="000000"/>
          <w:sz w:val="28"/>
          <w:szCs w:val="28"/>
        </w:rPr>
      </w:pPr>
      <w:r w:rsidRPr="00C070E8">
        <w:rPr>
          <w:rStyle w:val="A7"/>
          <w:rFonts w:ascii="Times New Roman" w:hAnsi="Times New Roman" w:cs="Times New Roman"/>
          <w:sz w:val="28"/>
          <w:szCs w:val="28"/>
        </w:rPr>
        <w:t>Методики работы</w:t>
      </w:r>
    </w:p>
    <w:p w:rsidR="00B76F24" w:rsidRPr="00C070E8" w:rsidRDefault="00B76F24" w:rsidP="00C070E8">
      <w:pPr>
        <w:pStyle w:val="Pa1"/>
        <w:numPr>
          <w:ilvl w:val="0"/>
          <w:numId w:val="8"/>
        </w:numPr>
        <w:tabs>
          <w:tab w:val="left" w:pos="993"/>
        </w:tabs>
        <w:spacing w:line="240" w:lineRule="auto"/>
        <w:ind w:left="0" w:firstLine="680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070E8">
        <w:rPr>
          <w:rFonts w:ascii="Times New Roman" w:hAnsi="Times New Roman"/>
          <w:color w:val="000000"/>
          <w:sz w:val="28"/>
          <w:szCs w:val="28"/>
        </w:rPr>
        <w:t>Цвето</w:t>
      </w:r>
      <w:proofErr w:type="spellEnd"/>
      <w:proofErr w:type="gramStart"/>
      <w:r w:rsidRPr="00C070E8">
        <w:rPr>
          <w:rFonts w:ascii="Times New Roman" w:hAnsi="Times New Roman"/>
          <w:color w:val="000000"/>
          <w:sz w:val="28"/>
          <w:szCs w:val="28"/>
        </w:rPr>
        <w:t xml:space="preserve"> -, </w:t>
      </w:r>
      <w:proofErr w:type="spellStart"/>
      <w:proofErr w:type="gramEnd"/>
      <w:r w:rsidRPr="00C070E8">
        <w:rPr>
          <w:rFonts w:ascii="Times New Roman" w:hAnsi="Times New Roman"/>
          <w:color w:val="000000"/>
          <w:sz w:val="28"/>
          <w:szCs w:val="28"/>
        </w:rPr>
        <w:t>светотерапия</w:t>
      </w:r>
      <w:proofErr w:type="spellEnd"/>
      <w:r w:rsidRPr="00C070E8">
        <w:rPr>
          <w:rFonts w:ascii="Times New Roman" w:hAnsi="Times New Roman"/>
          <w:color w:val="000000"/>
          <w:sz w:val="28"/>
          <w:szCs w:val="28"/>
        </w:rPr>
        <w:t xml:space="preserve"> (релак</w:t>
      </w:r>
      <w:r w:rsidRPr="00C070E8">
        <w:rPr>
          <w:rFonts w:ascii="Times New Roman" w:hAnsi="Times New Roman"/>
          <w:color w:val="000000"/>
          <w:sz w:val="28"/>
          <w:szCs w:val="28"/>
        </w:rPr>
        <w:softHyphen/>
        <w:t>сация с помощью цвета и света).</w:t>
      </w:r>
    </w:p>
    <w:p w:rsidR="00B76F24" w:rsidRPr="00C070E8" w:rsidRDefault="00B76F24" w:rsidP="00C070E8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70E8">
        <w:rPr>
          <w:rFonts w:ascii="Times New Roman" w:eastAsia="Calibri" w:hAnsi="Times New Roman" w:cs="Times New Roman"/>
          <w:color w:val="000000"/>
          <w:sz w:val="28"/>
          <w:szCs w:val="28"/>
        </w:rPr>
        <w:t>Звуко</w:t>
      </w:r>
      <w:proofErr w:type="spellEnd"/>
      <w:r w:rsidRPr="00C070E8">
        <w:rPr>
          <w:rFonts w:ascii="Times New Roman" w:eastAsia="Calibri" w:hAnsi="Times New Roman" w:cs="Times New Roman"/>
          <w:color w:val="000000"/>
          <w:sz w:val="28"/>
          <w:szCs w:val="28"/>
        </w:rPr>
        <w:t>-, музыкотерапия (ре</w:t>
      </w:r>
      <w:r w:rsidRPr="00C070E8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лаксация с помощью звуков и музыки).</w:t>
      </w:r>
    </w:p>
    <w:p w:rsidR="00C070E8" w:rsidRPr="00C070E8" w:rsidRDefault="00C070E8" w:rsidP="00C070E8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C070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Сказкотерапия. </w:t>
      </w:r>
    </w:p>
    <w:p w:rsidR="00B76F24" w:rsidRPr="00C070E8" w:rsidRDefault="0052447E" w:rsidP="00C070E8">
      <w:pPr>
        <w:pStyle w:val="a4"/>
        <w:numPr>
          <w:ilvl w:val="0"/>
          <w:numId w:val="8"/>
        </w:numPr>
        <w:tabs>
          <w:tab w:val="left" w:pos="993"/>
        </w:tabs>
        <w:spacing w:after="0"/>
        <w:ind w:left="0" w:firstLine="68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0E8">
        <w:rPr>
          <w:rFonts w:ascii="Times New Roman" w:hAnsi="Times New Roman" w:cs="Times New Roman"/>
          <w:color w:val="000000"/>
          <w:sz w:val="28"/>
          <w:szCs w:val="28"/>
        </w:rPr>
        <w:t>Тактильная стимуляция</w:t>
      </w:r>
      <w:r w:rsidR="00652F54" w:rsidRPr="00C070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070E8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на нервные рецепторы). </w:t>
      </w:r>
    </w:p>
    <w:p w:rsidR="0052447E" w:rsidRPr="00C070E8" w:rsidRDefault="00B76F24" w:rsidP="00C070E8">
      <w:pPr>
        <w:pStyle w:val="a3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C070E8">
        <w:rPr>
          <w:b/>
          <w:bCs/>
          <w:sz w:val="28"/>
          <w:szCs w:val="28"/>
        </w:rPr>
        <w:t xml:space="preserve">Структура </w:t>
      </w:r>
      <w:r w:rsidR="0052447E" w:rsidRPr="00C070E8">
        <w:rPr>
          <w:b/>
          <w:bCs/>
          <w:sz w:val="28"/>
          <w:szCs w:val="28"/>
        </w:rPr>
        <w:t>занятий</w:t>
      </w:r>
    </w:p>
    <w:p w:rsidR="0052447E" w:rsidRPr="00C070E8" w:rsidRDefault="0052447E" w:rsidP="00C070E8">
      <w:pPr>
        <w:pStyle w:val="a3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C070E8">
        <w:rPr>
          <w:sz w:val="28"/>
          <w:szCs w:val="28"/>
        </w:rPr>
        <w:t>Коррекционные занятия проводятся в форме игровой терапии в течение всего курса. В программе используются упражнения, игры, релаксация. Каждое задание проговариваются и демонстрируются ведущим, далее ведётся контроль правильности выполнения действий и необходимая корректировка.</w:t>
      </w:r>
    </w:p>
    <w:p w:rsidR="0052447E" w:rsidRPr="00C070E8" w:rsidRDefault="0052447E" w:rsidP="00C070E8">
      <w:pPr>
        <w:pStyle w:val="a3"/>
        <w:spacing w:before="0" w:beforeAutospacing="0" w:after="0" w:afterAutospacing="0"/>
        <w:ind w:firstLine="680"/>
        <w:contextualSpacing/>
        <w:jc w:val="both"/>
        <w:rPr>
          <w:sz w:val="28"/>
          <w:szCs w:val="28"/>
        </w:rPr>
      </w:pPr>
      <w:r w:rsidRPr="00C070E8">
        <w:rPr>
          <w:sz w:val="28"/>
          <w:szCs w:val="28"/>
        </w:rPr>
        <w:t xml:space="preserve">Важно обучить ребенка </w:t>
      </w:r>
      <w:proofErr w:type="spellStart"/>
      <w:r w:rsidRPr="00C070E8">
        <w:rPr>
          <w:sz w:val="28"/>
          <w:szCs w:val="28"/>
        </w:rPr>
        <w:t>многосенсорному</w:t>
      </w:r>
      <w:proofErr w:type="spellEnd"/>
      <w:r w:rsidRPr="00C070E8">
        <w:rPr>
          <w:sz w:val="28"/>
          <w:szCs w:val="28"/>
        </w:rPr>
        <w:t xml:space="preserve"> восприятию, поскольку умение пользоваться всеми каналами восприятия является фундаментом, обеспечивающим эффективность любого обучения.</w:t>
      </w:r>
    </w:p>
    <w:p w:rsidR="00B76F24" w:rsidRPr="00C070E8" w:rsidRDefault="0052447E" w:rsidP="00C070E8">
      <w:pPr>
        <w:pStyle w:val="a3"/>
        <w:spacing w:before="0" w:beforeAutospacing="0" w:after="0" w:afterAutospacing="0"/>
        <w:ind w:firstLine="680"/>
        <w:contextualSpacing/>
        <w:rPr>
          <w:sz w:val="28"/>
          <w:szCs w:val="28"/>
        </w:rPr>
      </w:pPr>
      <w:r w:rsidRPr="00C070E8">
        <w:rPr>
          <w:sz w:val="28"/>
          <w:szCs w:val="28"/>
        </w:rPr>
        <w:t>Кроме того, детей с ОВЗ чрезвычайно важно обучить приемам самоконтроля, расслабления  и снятия мышечного напряжения.</w:t>
      </w:r>
    </w:p>
    <w:p w:rsidR="0052447E" w:rsidRPr="00C070E8" w:rsidRDefault="0052447E" w:rsidP="00C070E8">
      <w:pPr>
        <w:pStyle w:val="a3"/>
        <w:spacing w:before="0" w:beforeAutospacing="0" w:after="0" w:afterAutospacing="0"/>
        <w:ind w:firstLine="680"/>
        <w:contextualSpacing/>
        <w:rPr>
          <w:sz w:val="28"/>
          <w:szCs w:val="28"/>
        </w:rPr>
      </w:pPr>
      <w:r w:rsidRPr="00C070E8">
        <w:rPr>
          <w:sz w:val="28"/>
          <w:szCs w:val="28"/>
        </w:rPr>
        <w:t>Коррекционные занятия состоят из 4 блоков:</w:t>
      </w:r>
    </w:p>
    <w:p w:rsidR="00B76F24" w:rsidRPr="00C070E8" w:rsidRDefault="00C070E8" w:rsidP="00C070E8">
      <w:pPr>
        <w:numPr>
          <w:ilvl w:val="0"/>
          <w:numId w:val="12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>Начало занятия</w:t>
      </w:r>
      <w:r w:rsidR="00B76F24" w:rsidRPr="00C070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0E8" w:rsidRPr="00C070E8" w:rsidRDefault="00C070E8" w:rsidP="00C070E8">
      <w:pPr>
        <w:numPr>
          <w:ilvl w:val="0"/>
          <w:numId w:val="12"/>
        </w:numPr>
        <w:tabs>
          <w:tab w:val="left" w:pos="1134"/>
        </w:tabs>
        <w:spacing w:after="0"/>
        <w:ind w:left="0" w:firstLine="6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>Основная часть с игровыми заданиями</w:t>
      </w:r>
    </w:p>
    <w:p w:rsidR="00B76F24" w:rsidRPr="00C070E8" w:rsidRDefault="00C070E8" w:rsidP="00C070E8">
      <w:pPr>
        <w:numPr>
          <w:ilvl w:val="0"/>
          <w:numId w:val="12"/>
        </w:numPr>
        <w:tabs>
          <w:tab w:val="left" w:pos="1134"/>
        </w:tabs>
        <w:spacing w:after="0"/>
        <w:ind w:left="0" w:firstLine="680"/>
        <w:contextualSpacing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70E8">
        <w:rPr>
          <w:rFonts w:ascii="Times New Roman" w:eastAsia="Calibri" w:hAnsi="Times New Roman" w:cs="Times New Roman"/>
          <w:sz w:val="28"/>
          <w:szCs w:val="28"/>
        </w:rPr>
        <w:t>Завершение</w:t>
      </w:r>
      <w:r w:rsidR="00B76F24" w:rsidRPr="00C070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779" w:rsidRPr="00C070E8" w:rsidRDefault="006263E8" w:rsidP="00C070E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Оборудование сенсорной комнаты: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Кресла пуфики.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Пузырьковая колонна.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Фиброоптический душ.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Проектор светоэффектов.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Музыка для релаксации и визуализации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lastRenderedPageBreak/>
        <w:t>Сухой бассейн с подсветкой.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Световой песочный стол.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Зеркальные панно.</w:t>
      </w:r>
    </w:p>
    <w:p w:rsidR="006263E8" w:rsidRPr="00C070E8" w:rsidRDefault="006263E8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Напольная сенсорная дорожка.</w:t>
      </w:r>
    </w:p>
    <w:p w:rsidR="00022F8E" w:rsidRPr="00C070E8" w:rsidRDefault="00022F8E" w:rsidP="00C070E8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68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Настенные тактильные панели</w:t>
      </w:r>
    </w:p>
    <w:p w:rsidR="00592F30" w:rsidRPr="00C070E8" w:rsidRDefault="00592F30" w:rsidP="00C07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Краткое описание основных разделов психологической коррекции</w:t>
      </w:r>
    </w:p>
    <w:p w:rsidR="000F06D2" w:rsidRPr="00C070E8" w:rsidRDefault="000F06D2" w:rsidP="00C07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1 раздел. Коррекция когнитивных процессов</w:t>
      </w:r>
    </w:p>
    <w:p w:rsidR="000F06D2" w:rsidRPr="00C070E8" w:rsidRDefault="000F06D2" w:rsidP="00C0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Обучение приемам действия по образцу и правилам. Коррекция внимания и свойств. Развитие произвольности психических процессов. Коррекция памяти. Коррекция мышления и мыслительных операций. Развитие внутреннего плана действий. «Релаксация – напряжение». Развитие рефлексивных навыков «Я чувствую…»</w:t>
      </w:r>
    </w:p>
    <w:p w:rsidR="000F06D2" w:rsidRPr="00C070E8" w:rsidRDefault="000F06D2" w:rsidP="00C07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2 раздел. Коррекция социальных и коммуникативных умений.</w:t>
      </w:r>
    </w:p>
    <w:p w:rsidR="000F06D2" w:rsidRPr="00C070E8" w:rsidRDefault="000F06D2" w:rsidP="00C0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Развитие коммуникации. Формирование коммуникативных действий и операций. Обучение умению согласованности коммуникативных действий с партнерами. Обучение адекватным способам разрешения конфликтных ситуаций. Повышение социометрического статуса учащихся.</w:t>
      </w:r>
    </w:p>
    <w:p w:rsidR="000F06D2" w:rsidRPr="00C070E8" w:rsidRDefault="000F06D2" w:rsidP="00C07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3 раздел. Коррекция поведения</w:t>
      </w:r>
    </w:p>
    <w:p w:rsidR="000F06D2" w:rsidRPr="00C070E8" w:rsidRDefault="000F06D2" w:rsidP="00C0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Обучение приемам </w:t>
      </w:r>
      <w:proofErr w:type="gramStart"/>
      <w:r w:rsidRPr="00C070E8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C070E8">
        <w:rPr>
          <w:rFonts w:ascii="Times New Roman" w:hAnsi="Times New Roman" w:cs="Times New Roman"/>
          <w:sz w:val="28"/>
          <w:szCs w:val="28"/>
        </w:rPr>
        <w:t xml:space="preserve"> саморегуляции. Обучение приемам контроля над своими действиями. Обучение основным приемам релаксации. Обучение ориентировке в эмоциональных состояниях. Формирование адекватной самооценки.</w:t>
      </w:r>
    </w:p>
    <w:p w:rsidR="000F06D2" w:rsidRPr="00C070E8" w:rsidRDefault="000F06D2" w:rsidP="00C07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4 раздел. Коррекция нарушений эмоционально-личностной сферы</w:t>
      </w:r>
    </w:p>
    <w:p w:rsidR="000F06D2" w:rsidRPr="00C070E8" w:rsidRDefault="000F06D2" w:rsidP="00C0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Основы саморегуляции. Я учусь владеть собой. Спокойствие. Дружелюбие. Послушание. Застенчивость. Агрессию – под контроль.</w:t>
      </w:r>
    </w:p>
    <w:p w:rsidR="000F06D2" w:rsidRPr="00C070E8" w:rsidRDefault="000F06D2" w:rsidP="000F0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ТЕМАТИЧЕСКИЙ ПЛАН НА УЧЕБНЫЙ ГОД</w:t>
      </w:r>
    </w:p>
    <w:tbl>
      <w:tblPr>
        <w:tblStyle w:val="a5"/>
        <w:tblW w:w="5000" w:type="pct"/>
        <w:tblLook w:val="04A0"/>
      </w:tblPr>
      <w:tblGrid>
        <w:gridCol w:w="841"/>
        <w:gridCol w:w="7874"/>
        <w:gridCol w:w="1564"/>
      </w:tblGrid>
      <w:tr w:rsidR="00575313" w:rsidRPr="00C070E8" w:rsidTr="00575313">
        <w:tc>
          <w:tcPr>
            <w:tcW w:w="409" w:type="pct"/>
            <w:vAlign w:val="center"/>
          </w:tcPr>
          <w:p w:rsidR="00575313" w:rsidRPr="00C070E8" w:rsidRDefault="00575313" w:rsidP="000F0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0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</w:tr>
      <w:tr w:rsidR="00575313" w:rsidRPr="00C070E8" w:rsidTr="00575313">
        <w:tc>
          <w:tcPr>
            <w:tcW w:w="5000" w:type="pct"/>
            <w:gridSpan w:val="3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когнитивных процессов «Как научиться учиться»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действий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Обучение приемам запоминания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«Коррекция восприятия».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«Релаксация – напряжение»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«Развитие рефлексивных навыков»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5000" w:type="pct"/>
            <w:gridSpan w:val="3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социальных и коммуникативных умений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Освоение приемов активного общения «Я и другие»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Раскрытие качеств, необходимых для активного общения «Какой я и какие другие»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Знакомство с принципами хорошего слушания «Я слушаю»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proofErr w:type="gramEnd"/>
            <w:r w:rsidRPr="00C070E8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самоанализа «</w:t>
            </w:r>
            <w:proofErr w:type="gramStart"/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C070E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верно»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«Обучение владению собой»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Отстаивание своей точки зрения и аргументации «Мое мнение»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Сплочение группы «Учимся общаться»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Устранение барьеров общения «Я + Ты»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«Стили общения»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Навыки совместной работы. Коммуникативная игра «Путешествие на воздушном шаре»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Навыки совместной работы. Коммуникативная игра «Мафия»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Навыки совместной работы. Коммуникативная игра «Необитаемый остров»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«Конфликты и способы их разрешения». Отработка навыков неконфликтного поведения.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5000" w:type="pct"/>
            <w:gridSpan w:val="3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поведения «Познавая себя и других»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«Я – это я! Знаю ли я себя»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«Я и мои чувства»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«Добрым быть на свете веселей»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Добрым быть полезно»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«Правда, ложь, фантазия»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«Учимся управлять своими эмоциями»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«Я тебя понимаю». Развитие чувства эмпатии. Привет, как твои дела?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3C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ДРУЖБА?» 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3C3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3584" w:rsidRPr="00C070E8">
              <w:rPr>
                <w:rFonts w:ascii="Times New Roman" w:hAnsi="Times New Roman" w:cs="Times New Roman"/>
                <w:sz w:val="28"/>
                <w:szCs w:val="28"/>
              </w:rPr>
              <w:t>Настоящий друг». (Сказкотерапия</w:t>
            </w: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«Спокойствие. Учимся правильно дышать».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«Индивидуальность или чем я отличаюсь от других»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«Я и Ты. Чем мы похожи».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«Поведение и культура»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5000" w:type="pct"/>
            <w:gridSpan w:val="3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b/>
                <w:sz w:val="28"/>
                <w:szCs w:val="28"/>
              </w:rPr>
              <w:t>«Коррекция эмоционально-личностной сферы»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«Я учусь владеть собой». Основы саморегуляции.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«Послушание».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  <w:tr w:rsidR="00575313" w:rsidRPr="00C070E8" w:rsidTr="00575313">
        <w:tc>
          <w:tcPr>
            <w:tcW w:w="409" w:type="pct"/>
          </w:tcPr>
          <w:p w:rsidR="00575313" w:rsidRPr="00C070E8" w:rsidRDefault="00575313" w:rsidP="000F06D2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pct"/>
          </w:tcPr>
          <w:p w:rsidR="00575313" w:rsidRPr="00C070E8" w:rsidRDefault="00575313" w:rsidP="000F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 xml:space="preserve">«Агрессию – под контроль. </w:t>
            </w:r>
            <w:proofErr w:type="spellStart"/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1" w:type="pct"/>
            <w:vAlign w:val="center"/>
          </w:tcPr>
          <w:p w:rsidR="00575313" w:rsidRPr="00C070E8" w:rsidRDefault="00575313" w:rsidP="00575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E8">
              <w:rPr>
                <w:rFonts w:ascii="Times New Roman" w:hAnsi="Times New Roman" w:cs="Times New Roman"/>
                <w:sz w:val="28"/>
                <w:szCs w:val="28"/>
              </w:rPr>
              <w:t>1 ак.ч</w:t>
            </w:r>
          </w:p>
        </w:tc>
      </w:tr>
    </w:tbl>
    <w:p w:rsidR="00C070E8" w:rsidRPr="00C070E8" w:rsidRDefault="00C070E8" w:rsidP="00C070E8">
      <w:pPr>
        <w:spacing w:after="0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70E8" w:rsidRPr="00C070E8" w:rsidRDefault="00C070E8" w:rsidP="00C070E8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C070E8" w:rsidRPr="00C070E8" w:rsidRDefault="00C070E8" w:rsidP="00C0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Улучшение психоэмоционального состояния обучающихся, умение понимать и принимать эмоциональное состояние, своё и окружающих людей, приобретение навыков произвольной саморегуляции, снижение тревожности, восстановление психологического статуса и формирование умений действовать в группе.</w:t>
      </w:r>
    </w:p>
    <w:p w:rsidR="00C070E8" w:rsidRPr="00C070E8" w:rsidRDefault="00C070E8" w:rsidP="00C070E8">
      <w:pPr>
        <w:spacing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C12" w:rsidRPr="00C070E8" w:rsidRDefault="00E96C12" w:rsidP="00C070E8">
      <w:pPr>
        <w:spacing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Содержание занятий.</w:t>
      </w:r>
    </w:p>
    <w:p w:rsidR="00E96C12" w:rsidRPr="00C070E8" w:rsidRDefault="00E96C12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Развитие внутреннего плана действий.</w:t>
      </w:r>
    </w:p>
    <w:p w:rsidR="009F1F17" w:rsidRPr="00C070E8" w:rsidRDefault="009F1F1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</w:t>
      </w:r>
      <w:r w:rsidR="00B022D7" w:rsidRPr="00C070E8">
        <w:rPr>
          <w:rFonts w:ascii="Times New Roman" w:hAnsi="Times New Roman" w:cs="Times New Roman"/>
          <w:sz w:val="28"/>
          <w:szCs w:val="28"/>
        </w:rPr>
        <w:t xml:space="preserve">: </w:t>
      </w:r>
      <w:r w:rsidRPr="00C070E8">
        <w:rPr>
          <w:rFonts w:ascii="Times New Roman" w:hAnsi="Times New Roman" w:cs="Times New Roman"/>
          <w:sz w:val="28"/>
          <w:szCs w:val="28"/>
        </w:rPr>
        <w:t>Приветствие, дыхательная гимнастика.</w:t>
      </w:r>
    </w:p>
    <w:p w:rsidR="00B022D7" w:rsidRPr="00C070E8" w:rsidRDefault="00B022D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«волшебный сон» (Музыка для релаксации и визуализации)</w:t>
      </w:r>
    </w:p>
    <w:p w:rsidR="00B022D7" w:rsidRPr="00C070E8" w:rsidRDefault="00B022D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снятие нервно-психического и эмоционального напряжения, стимуляция зрительных и тактильных ощущений.</w:t>
      </w:r>
    </w:p>
    <w:p w:rsidR="00B022D7" w:rsidRPr="00C070E8" w:rsidRDefault="00B022D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«Ленивые восьмёрки» (световой песочный стол)</w:t>
      </w:r>
    </w:p>
    <w:p w:rsidR="00B022D7" w:rsidRPr="00C070E8" w:rsidRDefault="00B022D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C070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70E8">
        <w:rPr>
          <w:rFonts w:ascii="Times New Roman" w:hAnsi="Times New Roman" w:cs="Times New Roman"/>
          <w:sz w:val="28"/>
          <w:szCs w:val="28"/>
        </w:rPr>
        <w:t xml:space="preserve"> развитие внутреннего плана действий, тактильная стимуляция.</w:t>
      </w:r>
    </w:p>
    <w:p w:rsidR="00B022D7" w:rsidRPr="00C070E8" w:rsidRDefault="009F1F1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lastRenderedPageBreak/>
        <w:t>Завершение</w:t>
      </w:r>
      <w:r w:rsidR="00B022D7" w:rsidRPr="00C070E8">
        <w:rPr>
          <w:rFonts w:ascii="Times New Roman" w:hAnsi="Times New Roman" w:cs="Times New Roman"/>
          <w:sz w:val="28"/>
          <w:szCs w:val="28"/>
        </w:rPr>
        <w:t xml:space="preserve">: Упражнение </w:t>
      </w:r>
      <w:r w:rsidR="009D100B" w:rsidRPr="00C070E8">
        <w:rPr>
          <w:rFonts w:ascii="Times New Roman" w:hAnsi="Times New Roman" w:cs="Times New Roman"/>
          <w:sz w:val="28"/>
          <w:szCs w:val="28"/>
        </w:rPr>
        <w:t>«</w:t>
      </w:r>
      <w:r w:rsidR="00B022D7" w:rsidRPr="00C070E8">
        <w:rPr>
          <w:rFonts w:ascii="Times New Roman" w:hAnsi="Times New Roman" w:cs="Times New Roman"/>
          <w:sz w:val="28"/>
          <w:szCs w:val="28"/>
        </w:rPr>
        <w:t>Под дождем</w:t>
      </w:r>
      <w:r w:rsidR="009D100B" w:rsidRPr="00C070E8">
        <w:rPr>
          <w:rFonts w:ascii="Times New Roman" w:hAnsi="Times New Roman" w:cs="Times New Roman"/>
          <w:sz w:val="28"/>
          <w:szCs w:val="28"/>
        </w:rPr>
        <w:t>»</w:t>
      </w:r>
      <w:r w:rsidR="00B022D7" w:rsidRPr="00C070E8">
        <w:rPr>
          <w:rFonts w:ascii="Times New Roman" w:hAnsi="Times New Roman" w:cs="Times New Roman"/>
          <w:sz w:val="28"/>
          <w:szCs w:val="28"/>
        </w:rPr>
        <w:t xml:space="preserve"> (пузырьковая колонна)</w:t>
      </w:r>
    </w:p>
    <w:p w:rsidR="00264035" w:rsidRPr="00C070E8" w:rsidRDefault="00264035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психоэмоциональная разгрузка.</w:t>
      </w:r>
    </w:p>
    <w:p w:rsidR="00B022D7" w:rsidRPr="00C070E8" w:rsidRDefault="00B022D7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Обучение приемам запоминания</w:t>
      </w:r>
    </w:p>
    <w:p w:rsidR="009F1F17" w:rsidRPr="00C070E8" w:rsidRDefault="00313EC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</w:t>
      </w:r>
      <w:r w:rsidR="00B022D7" w:rsidRPr="00C070E8">
        <w:rPr>
          <w:rFonts w:ascii="Times New Roman" w:hAnsi="Times New Roman" w:cs="Times New Roman"/>
          <w:sz w:val="28"/>
          <w:szCs w:val="28"/>
        </w:rPr>
        <w:t xml:space="preserve"> занятия: </w:t>
      </w:r>
      <w:r w:rsidR="009F1F17" w:rsidRPr="00C070E8">
        <w:rPr>
          <w:rFonts w:ascii="Times New Roman" w:hAnsi="Times New Roman" w:cs="Times New Roman"/>
          <w:sz w:val="28"/>
          <w:szCs w:val="28"/>
        </w:rPr>
        <w:t>Приветствие, дыхательная гимнастика.</w:t>
      </w:r>
    </w:p>
    <w:p w:rsidR="00B022D7" w:rsidRPr="00C070E8" w:rsidRDefault="00B022D7" w:rsidP="00C070E8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284"/>
        <w:contextualSpacing/>
        <w:rPr>
          <w:color w:val="000000"/>
          <w:sz w:val="28"/>
          <w:szCs w:val="28"/>
        </w:rPr>
      </w:pPr>
      <w:r w:rsidRPr="00C070E8">
        <w:rPr>
          <w:sz w:val="28"/>
          <w:szCs w:val="28"/>
        </w:rPr>
        <w:t>Упражнение «</w:t>
      </w:r>
      <w:r w:rsidRPr="00C070E8">
        <w:rPr>
          <w:color w:val="000000"/>
          <w:sz w:val="28"/>
          <w:szCs w:val="28"/>
        </w:rPr>
        <w:t>В лесу у ручья»</w:t>
      </w:r>
      <w:r w:rsidRPr="00C070E8">
        <w:rPr>
          <w:sz w:val="28"/>
          <w:szCs w:val="28"/>
        </w:rPr>
        <w:t xml:space="preserve"> (Музыка для релаксации и визуализации)</w:t>
      </w:r>
    </w:p>
    <w:p w:rsidR="00313EC3" w:rsidRPr="00C070E8" w:rsidRDefault="00B022D7" w:rsidP="00C070E8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284"/>
        <w:contextualSpacing/>
        <w:rPr>
          <w:color w:val="000000"/>
          <w:sz w:val="28"/>
          <w:szCs w:val="28"/>
        </w:rPr>
      </w:pPr>
      <w:r w:rsidRPr="00C070E8">
        <w:rPr>
          <w:color w:val="000000"/>
          <w:sz w:val="28"/>
          <w:szCs w:val="28"/>
        </w:rPr>
        <w:t xml:space="preserve">Цель: общая релаксация; </w:t>
      </w:r>
      <w:r w:rsidR="00313EC3" w:rsidRPr="00C070E8">
        <w:rPr>
          <w:sz w:val="28"/>
          <w:szCs w:val="28"/>
        </w:rPr>
        <w:t>снятие нервно-психического и эмоционального напряжения</w:t>
      </w:r>
      <w:r w:rsidR="00313EC3" w:rsidRPr="00C070E8">
        <w:rPr>
          <w:color w:val="000000"/>
          <w:sz w:val="28"/>
          <w:szCs w:val="28"/>
        </w:rPr>
        <w:t xml:space="preserve">, </w:t>
      </w:r>
      <w:r w:rsidRPr="00C070E8">
        <w:rPr>
          <w:color w:val="000000"/>
          <w:sz w:val="28"/>
          <w:szCs w:val="28"/>
        </w:rPr>
        <w:t>воображения и коммуникации.</w:t>
      </w:r>
    </w:p>
    <w:p w:rsidR="00313EC3" w:rsidRPr="00C070E8" w:rsidRDefault="00B022D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  <w:r w:rsidR="00313EC3" w:rsidRPr="00C070E8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313EC3" w:rsidRPr="00C0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«Мысленная картина» </w:t>
      </w:r>
      <w:proofErr w:type="gramStart"/>
      <w:r w:rsidR="00313EC3" w:rsidRPr="00C0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13EC3" w:rsidRPr="00C0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воздушно-пузырьковая  колонна, тактильные панели)</w:t>
      </w:r>
    </w:p>
    <w:p w:rsidR="00313EC3" w:rsidRPr="00C070E8" w:rsidRDefault="00313EC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хорошего настроения; тренировка зрительной памяти.</w:t>
      </w:r>
    </w:p>
    <w:p w:rsidR="00313EC3" w:rsidRPr="00C070E8" w:rsidRDefault="00313EC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</w:t>
      </w:r>
      <w:r w:rsidR="00B022D7" w:rsidRPr="00C070E8">
        <w:rPr>
          <w:rFonts w:ascii="Times New Roman" w:hAnsi="Times New Roman" w:cs="Times New Roman"/>
          <w:sz w:val="28"/>
          <w:szCs w:val="28"/>
        </w:rPr>
        <w:t xml:space="preserve">: </w:t>
      </w:r>
      <w:r w:rsidRPr="00C070E8">
        <w:rPr>
          <w:rFonts w:ascii="Times New Roman" w:hAnsi="Times New Roman" w:cs="Times New Roman"/>
          <w:sz w:val="28"/>
          <w:szCs w:val="28"/>
        </w:rPr>
        <w:t>Море (сухой бассейн)</w:t>
      </w:r>
    </w:p>
    <w:p w:rsidR="00313EC3" w:rsidRPr="00C070E8" w:rsidRDefault="00313EC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психоэмоциональное расслабление.</w:t>
      </w:r>
    </w:p>
    <w:p w:rsidR="00313EC3" w:rsidRPr="00C070E8" w:rsidRDefault="00313EC3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«Коррекция восприятия».</w:t>
      </w:r>
    </w:p>
    <w:p w:rsidR="009F1F17" w:rsidRPr="00C070E8" w:rsidRDefault="00313EC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Начало занятия: </w:t>
      </w:r>
      <w:r w:rsidR="009F1F17" w:rsidRPr="00C070E8">
        <w:rPr>
          <w:rFonts w:ascii="Times New Roman" w:hAnsi="Times New Roman" w:cs="Times New Roman"/>
          <w:sz w:val="28"/>
          <w:szCs w:val="28"/>
        </w:rPr>
        <w:t>Приветствие, дыхательная гимнастика.</w:t>
      </w:r>
    </w:p>
    <w:p w:rsidR="00313EC3" w:rsidRPr="00C070E8" w:rsidRDefault="00313EC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«Сказочный цветок» (фиброоптический душ)</w:t>
      </w:r>
    </w:p>
    <w:p w:rsidR="009F1F17" w:rsidRPr="00C070E8" w:rsidRDefault="00313EC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восприятия, воображения</w:t>
      </w:r>
    </w:p>
    <w:p w:rsidR="00313EC3" w:rsidRPr="00C070E8" w:rsidRDefault="009F1F1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  <w:r w:rsidR="00313EC3" w:rsidRPr="00C070E8">
        <w:rPr>
          <w:rFonts w:ascii="Times New Roman" w:hAnsi="Times New Roman" w:cs="Times New Roman"/>
          <w:sz w:val="28"/>
          <w:szCs w:val="28"/>
        </w:rPr>
        <w:t>Музыкотерапия</w:t>
      </w:r>
      <w:r w:rsidRPr="00C070E8">
        <w:rPr>
          <w:rFonts w:ascii="Times New Roman" w:hAnsi="Times New Roman" w:cs="Times New Roman"/>
          <w:sz w:val="28"/>
          <w:szCs w:val="28"/>
        </w:rPr>
        <w:t>(Музыка для релаксации и визуализации)</w:t>
      </w:r>
    </w:p>
    <w:p w:rsidR="00313EC3" w:rsidRPr="00C070E8" w:rsidRDefault="00313EC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обогащение восприятия и воображения, создание психологического комфорта, снижение нервно-психического напряжения, активизация двигательной активности, формирование навыков саморегуляции.</w:t>
      </w:r>
    </w:p>
    <w:p w:rsidR="009F1F17" w:rsidRPr="00C070E8" w:rsidRDefault="009F1F1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Море (сухой бассейн)</w:t>
      </w:r>
    </w:p>
    <w:p w:rsidR="009F1F17" w:rsidRPr="00C070E8" w:rsidRDefault="009F1F17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психоэмоциональное расслабление.</w:t>
      </w:r>
    </w:p>
    <w:p w:rsidR="00313EC3" w:rsidRPr="00C070E8" w:rsidRDefault="00575313" w:rsidP="00C070E8">
      <w:pPr>
        <w:pStyle w:val="a4"/>
        <w:numPr>
          <w:ilvl w:val="0"/>
          <w:numId w:val="16"/>
        </w:numPr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«Релаксация – напряжение»</w:t>
      </w:r>
    </w:p>
    <w:p w:rsidR="00575313" w:rsidRPr="00C070E8" w:rsidRDefault="00575313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B022D7" w:rsidRPr="00C070E8" w:rsidRDefault="00575313" w:rsidP="00C070E8">
      <w:pPr>
        <w:tabs>
          <w:tab w:val="left" w:pos="709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Аутотренинг (музыка для релаксации и визуализации, </w:t>
      </w:r>
      <w:r w:rsidR="00262477" w:rsidRPr="00C070E8">
        <w:rPr>
          <w:rFonts w:ascii="Times New Roman" w:hAnsi="Times New Roman" w:cs="Times New Roman"/>
          <w:sz w:val="28"/>
          <w:szCs w:val="28"/>
        </w:rPr>
        <w:t>кресло пуфик</w:t>
      </w:r>
      <w:r w:rsidRPr="00C070E8">
        <w:rPr>
          <w:rFonts w:ascii="Times New Roman" w:hAnsi="Times New Roman" w:cs="Times New Roman"/>
          <w:sz w:val="28"/>
          <w:szCs w:val="28"/>
        </w:rPr>
        <w:t>)</w:t>
      </w:r>
      <w:r w:rsidR="00262477" w:rsidRPr="00C070E8">
        <w:rPr>
          <w:rFonts w:ascii="Times New Roman" w:hAnsi="Times New Roman" w:cs="Times New Roman"/>
          <w:sz w:val="28"/>
          <w:szCs w:val="28"/>
        </w:rPr>
        <w:t>.</w:t>
      </w:r>
    </w:p>
    <w:p w:rsidR="00262477" w:rsidRPr="00C070E8" w:rsidRDefault="00262477" w:rsidP="00C070E8">
      <w:pPr>
        <w:tabs>
          <w:tab w:val="left" w:pos="709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«Мышечная гимнастика»</w:t>
      </w:r>
    </w:p>
    <w:p w:rsidR="00262477" w:rsidRPr="00C070E8" w:rsidRDefault="00262477" w:rsidP="00C070E8">
      <w:pPr>
        <w:tabs>
          <w:tab w:val="left" w:pos="709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мышечная релаксация отдельных групп мышц, снятие мышечного напряжения.</w:t>
      </w:r>
    </w:p>
    <w:p w:rsidR="00262477" w:rsidRPr="00C070E8" w:rsidRDefault="00262477" w:rsidP="00C070E8">
      <w:pPr>
        <w:tabs>
          <w:tab w:val="left" w:pos="709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 «Моё напряжение» (Световой стол)</w:t>
      </w:r>
    </w:p>
    <w:p w:rsidR="00262477" w:rsidRPr="00C070E8" w:rsidRDefault="00262477" w:rsidP="00C070E8">
      <w:pPr>
        <w:tabs>
          <w:tab w:val="left" w:pos="709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исследование напряжения, которое, возможно присутствует у человека.</w:t>
      </w:r>
    </w:p>
    <w:p w:rsidR="00262477" w:rsidRPr="00C070E8" w:rsidRDefault="00262477" w:rsidP="00C070E8">
      <w:pPr>
        <w:tabs>
          <w:tab w:val="left" w:pos="709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262477" w:rsidRPr="00C070E8" w:rsidRDefault="00262477" w:rsidP="00C070E8">
      <w:pPr>
        <w:pStyle w:val="a4"/>
        <w:numPr>
          <w:ilvl w:val="0"/>
          <w:numId w:val="16"/>
        </w:numPr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«Развитие рефлексивных навыков»</w:t>
      </w:r>
    </w:p>
    <w:p w:rsidR="00262477" w:rsidRPr="00C070E8" w:rsidRDefault="0026247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262477" w:rsidRPr="00C070E8" w:rsidRDefault="0026247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Упражнение «Автопортрет» (зеркальное </w:t>
      </w:r>
      <w:proofErr w:type="spellStart"/>
      <w:r w:rsidRPr="00C070E8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Pr="00C070E8">
        <w:rPr>
          <w:rFonts w:ascii="Times New Roman" w:hAnsi="Times New Roman" w:cs="Times New Roman"/>
          <w:sz w:val="28"/>
          <w:szCs w:val="28"/>
        </w:rPr>
        <w:t>)</w:t>
      </w:r>
    </w:p>
    <w:p w:rsidR="00262477" w:rsidRPr="00C070E8" w:rsidRDefault="0026247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 w:rsidRPr="00C070E8">
        <w:rPr>
          <w:rFonts w:ascii="Times New Roman" w:hAnsi="Times New Roman" w:cs="Times New Roman"/>
          <w:color w:val="333333"/>
          <w:sz w:val="28"/>
          <w:szCs w:val="28"/>
        </w:rPr>
        <w:t>Цель упражнения: - формирование умений распознавания незнакомой личности, - развитие навыков описания других людей по различным признакам.</w:t>
      </w:r>
      <w:r w:rsidRPr="00C070E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262477" w:rsidRPr="00C070E8" w:rsidRDefault="00262477" w:rsidP="00C070E8">
      <w:pPr>
        <w:tabs>
          <w:tab w:val="left" w:pos="709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Аутотренинг «</w:t>
      </w:r>
      <w:proofErr w:type="gramStart"/>
      <w:r w:rsidRPr="00C070E8">
        <w:rPr>
          <w:rFonts w:ascii="Times New Roman" w:hAnsi="Times New Roman" w:cs="Times New Roman"/>
          <w:sz w:val="28"/>
          <w:szCs w:val="28"/>
        </w:rPr>
        <w:t>Судно</w:t>
      </w:r>
      <w:proofErr w:type="gramEnd"/>
      <w:r w:rsidRPr="00C070E8">
        <w:rPr>
          <w:rFonts w:ascii="Times New Roman" w:hAnsi="Times New Roman" w:cs="Times New Roman"/>
          <w:sz w:val="28"/>
          <w:szCs w:val="28"/>
        </w:rPr>
        <w:t xml:space="preserve"> на котором я плыву» (музыка для релаксации и визуализации, кресло пуфик).</w:t>
      </w:r>
    </w:p>
    <w:p w:rsidR="00262477" w:rsidRPr="00C070E8" w:rsidRDefault="0026247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расслабление, снятие напряжения; обучение участников группы способу медитации – визуализации.</w:t>
      </w:r>
    </w:p>
    <w:p w:rsidR="00262477" w:rsidRPr="00C070E8" w:rsidRDefault="00262477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Освоение приемов активного общения «Я и другие»</w:t>
      </w:r>
    </w:p>
    <w:p w:rsidR="00262477" w:rsidRPr="00C070E8" w:rsidRDefault="0026247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1B7268" w:rsidRPr="00C070E8" w:rsidRDefault="001B72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lastRenderedPageBreak/>
        <w:t>Основная часть: Упражнение «Односторонний контакт» (зеркальное панно)</w:t>
      </w:r>
    </w:p>
    <w:p w:rsidR="001B7268" w:rsidRPr="00C070E8" w:rsidRDefault="001B72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овладение навыками вступления в контакт и выявление признаков контакта с другими людьми</w:t>
      </w:r>
    </w:p>
    <w:p w:rsidR="001B7268" w:rsidRPr="00C070E8" w:rsidRDefault="001B7268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Упражнение «Горная вершина»  (кресла пуфики, фибрационный душ).</w:t>
      </w:r>
    </w:p>
    <w:p w:rsidR="001B7268" w:rsidRPr="00C070E8" w:rsidRDefault="001B7268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психоэмоциональное расслабление.</w:t>
      </w:r>
    </w:p>
    <w:p w:rsidR="001B7268" w:rsidRPr="00C070E8" w:rsidRDefault="001B7268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Раскрытие качеств, необходимых для активного общения «Какой я и какие другие»</w:t>
      </w:r>
    </w:p>
    <w:p w:rsidR="001B7268" w:rsidRPr="00C070E8" w:rsidRDefault="001B72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1B7268" w:rsidRPr="00C070E8" w:rsidRDefault="001B72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«Говорю, что вижу»</w:t>
      </w:r>
    </w:p>
    <w:p w:rsidR="001B7268" w:rsidRPr="00C070E8" w:rsidRDefault="001B72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проигрывание ситуации безоценочных высказываний</w:t>
      </w:r>
    </w:p>
    <w:p w:rsidR="009D100B" w:rsidRPr="00C070E8" w:rsidRDefault="001B7268" w:rsidP="00C070E8">
      <w:pPr>
        <w:pStyle w:val="a4"/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Завершение: </w:t>
      </w:r>
      <w:r w:rsidR="009D100B" w:rsidRPr="00C070E8">
        <w:rPr>
          <w:rFonts w:ascii="Times New Roman" w:hAnsi="Times New Roman" w:cs="Times New Roman"/>
          <w:sz w:val="28"/>
          <w:szCs w:val="28"/>
        </w:rPr>
        <w:t xml:space="preserve"> Завершение: Упражнение «Покорители планет» (Проектор светоэффектов, Музыка для релаксации и визуализации.)</w:t>
      </w:r>
    </w:p>
    <w:p w:rsidR="001B3BED" w:rsidRPr="00C070E8" w:rsidRDefault="001B3BED" w:rsidP="00C070E8">
      <w:pPr>
        <w:pStyle w:val="a4"/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Психоэмоциональная релаксация.</w:t>
      </w:r>
    </w:p>
    <w:p w:rsidR="001B7268" w:rsidRPr="00C070E8" w:rsidRDefault="009D100B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Знакомство с принципами хорошего слушания «Я слушаю»</w:t>
      </w:r>
    </w:p>
    <w:p w:rsidR="009D100B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9D100B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Упражнение: «Сказка по кругу» </w:t>
      </w:r>
    </w:p>
    <w:p w:rsidR="009D100B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Цели: навыки взаимодействия друг с другом, внимательное отношение к словам своих партнёров по общению, развитие фантазии; Снятие напряжения.</w:t>
      </w:r>
    </w:p>
    <w:p w:rsidR="009D100B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Упражнение «Пластилиновый человек» (Напольные панели, маты)</w:t>
      </w:r>
    </w:p>
    <w:p w:rsidR="004974E1" w:rsidRPr="00C070E8" w:rsidRDefault="00780806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расслабление отдельных групп мышц (в определенной последовательности)</w:t>
      </w:r>
    </w:p>
    <w:p w:rsidR="009D100B" w:rsidRPr="00C070E8" w:rsidRDefault="009D100B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Расширение </w:t>
      </w:r>
      <w:proofErr w:type="gramStart"/>
      <w:r w:rsidRPr="00C070E8">
        <w:rPr>
          <w:rFonts w:ascii="Times New Roman" w:hAnsi="Times New Roman" w:cs="Times New Roman"/>
          <w:b/>
          <w:sz w:val="28"/>
          <w:szCs w:val="28"/>
        </w:rPr>
        <w:t>представлений</w:t>
      </w:r>
      <w:proofErr w:type="gramEnd"/>
      <w:r w:rsidRPr="00C070E8">
        <w:rPr>
          <w:rFonts w:ascii="Times New Roman" w:hAnsi="Times New Roman" w:cs="Times New Roman"/>
          <w:b/>
          <w:sz w:val="28"/>
          <w:szCs w:val="28"/>
        </w:rPr>
        <w:t xml:space="preserve"> о способах самоанализа «</w:t>
      </w:r>
      <w:proofErr w:type="gramStart"/>
      <w:r w:rsidRPr="00C070E8">
        <w:rPr>
          <w:rFonts w:ascii="Times New Roman" w:hAnsi="Times New Roman" w:cs="Times New Roman"/>
          <w:b/>
          <w:sz w:val="28"/>
          <w:szCs w:val="28"/>
        </w:rPr>
        <w:t>Какое</w:t>
      </w:r>
      <w:proofErr w:type="gramEnd"/>
      <w:r w:rsidRPr="00C070E8">
        <w:rPr>
          <w:rFonts w:ascii="Times New Roman" w:hAnsi="Times New Roman" w:cs="Times New Roman"/>
          <w:b/>
          <w:sz w:val="28"/>
          <w:szCs w:val="28"/>
        </w:rPr>
        <w:t xml:space="preserve"> решение верно»</w:t>
      </w:r>
    </w:p>
    <w:p w:rsidR="00262477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9D100B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«Да» (кресла пуфики)</w:t>
      </w:r>
    </w:p>
    <w:p w:rsidR="009D100B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совершенствование навыков эмпатии и рефлексии.</w:t>
      </w:r>
    </w:p>
    <w:p w:rsidR="009D100B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«Остров мечты» (</w:t>
      </w:r>
      <w:r w:rsidR="00EB6E27" w:rsidRPr="00C070E8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Pr="00C070E8">
        <w:rPr>
          <w:rFonts w:ascii="Times New Roman" w:hAnsi="Times New Roman" w:cs="Times New Roman"/>
          <w:sz w:val="28"/>
          <w:szCs w:val="28"/>
        </w:rPr>
        <w:t>, проектор светоэффектов, фиброоптический душ)</w:t>
      </w:r>
    </w:p>
    <w:p w:rsidR="009D100B" w:rsidRPr="00C070E8" w:rsidRDefault="009D100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повышение эмоционального тонуса, развитие навыков оптимистичного мировоззрения.</w:t>
      </w:r>
    </w:p>
    <w:p w:rsidR="00EB6E27" w:rsidRPr="00C070E8" w:rsidRDefault="00EB6E27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«Обучение владению собой»</w:t>
      </w:r>
    </w:p>
    <w:p w:rsidR="00EB6E27" w:rsidRPr="00C070E8" w:rsidRDefault="00EB6E2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9D100B" w:rsidRPr="00C070E8" w:rsidRDefault="00EB6E2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Упражнение: «Электрический ток» (музыка для релаксации)</w:t>
      </w:r>
    </w:p>
    <w:p w:rsidR="00EB6E27" w:rsidRPr="00C070E8" w:rsidRDefault="00EB6E2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Цель: последовательное освобождение группы мышц от напряжения, </w:t>
      </w:r>
      <w:proofErr w:type="spellStart"/>
      <w:r w:rsidRPr="00C070E8">
        <w:rPr>
          <w:rFonts w:ascii="Times New Roman" w:hAnsi="Times New Roman" w:cs="Times New Roman"/>
          <w:sz w:val="28"/>
          <w:szCs w:val="28"/>
        </w:rPr>
        <w:t>энергезация</w:t>
      </w:r>
      <w:proofErr w:type="spellEnd"/>
      <w:r w:rsidRPr="00C070E8">
        <w:rPr>
          <w:rFonts w:ascii="Times New Roman" w:hAnsi="Times New Roman" w:cs="Times New Roman"/>
          <w:sz w:val="28"/>
          <w:szCs w:val="28"/>
        </w:rPr>
        <w:t xml:space="preserve"> тела. </w:t>
      </w:r>
    </w:p>
    <w:p w:rsidR="00EB6E27" w:rsidRPr="00C070E8" w:rsidRDefault="00EB6E2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Упражнение: «Чувства и ощущения» (фиброоптический душ, кресло пуфик, световой песочный стол, музыкальное сопровождение).</w:t>
      </w:r>
    </w:p>
    <w:p w:rsidR="00EB6E27" w:rsidRPr="00C070E8" w:rsidRDefault="00EB6E2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 Обсуждение.</w:t>
      </w:r>
    </w:p>
    <w:p w:rsidR="00EB6E27" w:rsidRPr="00C070E8" w:rsidRDefault="00EB6E27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Отстаивание своей точки зрения и аргументации «Мое мнение»</w:t>
      </w:r>
    </w:p>
    <w:p w:rsidR="00EB6E27" w:rsidRPr="00C070E8" w:rsidRDefault="00EB6E2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EB6E27" w:rsidRPr="00C070E8" w:rsidRDefault="00EB6E27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Упражнение </w:t>
      </w:r>
      <w:r w:rsidR="00AD799D" w:rsidRPr="00C070E8">
        <w:rPr>
          <w:rFonts w:ascii="Times New Roman" w:hAnsi="Times New Roman" w:cs="Times New Roman"/>
          <w:sz w:val="28"/>
          <w:szCs w:val="28"/>
        </w:rPr>
        <w:t xml:space="preserve">«Дискуссия» </w:t>
      </w:r>
    </w:p>
    <w:p w:rsidR="00AD799D" w:rsidRPr="00C070E8" w:rsidRDefault="00AD799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lastRenderedPageBreak/>
        <w:t>Цель: совершенствование взаимопонимания партнёров по общению. Навык аргументации</w:t>
      </w:r>
    </w:p>
    <w:p w:rsidR="00AD799D" w:rsidRPr="00C070E8" w:rsidRDefault="00AD799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Завершение: Упражнение «Свободное тело» </w:t>
      </w:r>
      <w:r w:rsidR="00C72274" w:rsidRPr="00C070E8">
        <w:rPr>
          <w:rFonts w:ascii="Times New Roman" w:hAnsi="Times New Roman" w:cs="Times New Roman"/>
          <w:sz w:val="28"/>
          <w:szCs w:val="28"/>
        </w:rPr>
        <w:t>(фиброоптический душ, напольное панно, сухой бассейн)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расширение представлений о возможностях и ограничениях управления собственным телом.</w:t>
      </w:r>
    </w:p>
    <w:p w:rsidR="00C72274" w:rsidRPr="00C070E8" w:rsidRDefault="00C72274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Сплочение группы «Учимся общаться»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«Неуверенные, уверенные и агрессивные  ответы» (кресло пуфики, зеркальное панно)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формирование адекватной реакции в различных ситуациях.</w:t>
      </w:r>
    </w:p>
    <w:p w:rsidR="00C72274" w:rsidRPr="00C070E8" w:rsidRDefault="00C72274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C72274" w:rsidRPr="00C070E8" w:rsidRDefault="00C72274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«Горная вершина»  (кресла пуфики, фибрационный душ).</w:t>
      </w:r>
    </w:p>
    <w:p w:rsidR="00C72274" w:rsidRPr="00C070E8" w:rsidRDefault="00C72274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психоэмоциональное расслабление.</w:t>
      </w:r>
    </w:p>
    <w:p w:rsidR="00C72274" w:rsidRPr="00C070E8" w:rsidRDefault="00C72274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Устранение барьеров общения «Я + Ты»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«Оправдание» (кресло пуфики, музыкальное сопровождение)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снятие стереотипов восприятия и действий, развитие понимание партнёра.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«Разматывание клубка» (кресло пуфики, музыка для релаксации, сухой бассейн с подсветкой)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достижение сильного релаксационного эффекта.</w:t>
      </w:r>
    </w:p>
    <w:p w:rsidR="00C72274" w:rsidRPr="00C070E8" w:rsidRDefault="00C72274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«Стили общения»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C72274" w:rsidRPr="00C070E8" w:rsidRDefault="00C7227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  <w:r w:rsidR="004974E1" w:rsidRPr="00C070E8">
        <w:rPr>
          <w:rFonts w:ascii="Times New Roman" w:hAnsi="Times New Roman" w:cs="Times New Roman"/>
          <w:sz w:val="28"/>
          <w:szCs w:val="28"/>
        </w:rPr>
        <w:t xml:space="preserve">Упражнение «Образы» 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навык установления взаимодействия с партнёром по общению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«Свободное тело» (Фиброоптический душ, напольное панно, сухой бассейн)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расширение представлений о возможностях и ограничениях управления собственным телом.</w:t>
      </w:r>
    </w:p>
    <w:p w:rsidR="004974E1" w:rsidRPr="00C070E8" w:rsidRDefault="004974E1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Навыки совместной работы. Коммуникативная игра «Путешествие на воздушном шаре»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Коммуникативная игра «На воздушном шаре» (кресло пуфики)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«Остров мечты» (Музыкальное сопровождение, проектор светоэффектов, фиброоптический душ)</w:t>
      </w:r>
    </w:p>
    <w:p w:rsidR="00262477" w:rsidRPr="00C070E8" w:rsidRDefault="004974E1" w:rsidP="00C070E8">
      <w:pPr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повышение эмоционального тонуса, развитие навыков оптимистичного мировоззрения</w:t>
      </w:r>
    </w:p>
    <w:p w:rsidR="004974E1" w:rsidRPr="00C070E8" w:rsidRDefault="004974E1" w:rsidP="00C070E8">
      <w:pPr>
        <w:pStyle w:val="a4"/>
        <w:numPr>
          <w:ilvl w:val="0"/>
          <w:numId w:val="16"/>
        </w:numPr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Навыки совместной работы Коммуникативная игра «Мафия»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4974E1" w:rsidRPr="00C070E8" w:rsidRDefault="004974E1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Коммуникативная игра «Мафия» (кресло пуфики)</w:t>
      </w:r>
    </w:p>
    <w:p w:rsidR="00780806" w:rsidRPr="00C070E8" w:rsidRDefault="00780806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lastRenderedPageBreak/>
        <w:t>Завершение: Шерринг чувств.</w:t>
      </w:r>
    </w:p>
    <w:p w:rsidR="00780806" w:rsidRPr="00C070E8" w:rsidRDefault="00780806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«Пластилиновый человек» (Напольные панели, маты)</w:t>
      </w:r>
    </w:p>
    <w:p w:rsidR="00780806" w:rsidRPr="00C070E8" w:rsidRDefault="00780806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расслабление отдельных групп мышц (в определенной последовательности)</w:t>
      </w:r>
    </w:p>
    <w:p w:rsidR="00780806" w:rsidRPr="00C070E8" w:rsidRDefault="00780806" w:rsidP="00C070E8">
      <w:pPr>
        <w:pStyle w:val="a4"/>
        <w:numPr>
          <w:ilvl w:val="0"/>
          <w:numId w:val="16"/>
        </w:numPr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Навыки совместной работы Коммуникативная игра «необитаемый остров»</w:t>
      </w:r>
    </w:p>
    <w:p w:rsidR="00780806" w:rsidRPr="00C070E8" w:rsidRDefault="00780806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780806" w:rsidRPr="00C070E8" w:rsidRDefault="00780806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Коммуникативная игра «необитаемый остров» (кресло пуфики)</w:t>
      </w:r>
    </w:p>
    <w:p w:rsidR="00780806" w:rsidRPr="00C070E8" w:rsidRDefault="00780806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0E46DD" w:rsidRPr="00C070E8" w:rsidRDefault="000E46D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«Свободное тело» (фиброоптический душ, напольное панно, сухой бассейн)</w:t>
      </w:r>
    </w:p>
    <w:p w:rsidR="000E46DD" w:rsidRPr="00C070E8" w:rsidRDefault="000E46D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расширение представлений о возможностях и ограничениях управления собственным телом.</w:t>
      </w:r>
    </w:p>
    <w:p w:rsidR="000E46DD" w:rsidRPr="00C070E8" w:rsidRDefault="000E46DD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«Конфликты и способы их разрешения». Отработка навыков неконфликтного поведения.</w:t>
      </w:r>
    </w:p>
    <w:p w:rsidR="000E46DD" w:rsidRPr="00C070E8" w:rsidRDefault="000E46D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0E46DD" w:rsidRPr="00C070E8" w:rsidRDefault="000E46D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Ролевая игра «Сглаживание конфликтов»</w:t>
      </w:r>
    </w:p>
    <w:p w:rsidR="000E46DD" w:rsidRPr="00C070E8" w:rsidRDefault="000E46D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отработка умений и навыков сглаживания конфликтов.</w:t>
      </w:r>
    </w:p>
    <w:p w:rsidR="000E46DD" w:rsidRPr="00C070E8" w:rsidRDefault="000E46DD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0E46DD" w:rsidRPr="00C070E8" w:rsidRDefault="000E46DD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 Упражнение «Горная вершина»  (кресла пуфики, фибрационный душ).</w:t>
      </w:r>
    </w:p>
    <w:p w:rsidR="000E46DD" w:rsidRPr="00C070E8" w:rsidRDefault="000E46D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психоэмоциональное расслабление.</w:t>
      </w:r>
    </w:p>
    <w:p w:rsidR="000E46DD" w:rsidRPr="00C070E8" w:rsidRDefault="000E46DD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«Я – это я! Знаю ли я себя»</w:t>
      </w:r>
    </w:p>
    <w:p w:rsidR="000E46DD" w:rsidRPr="00C070E8" w:rsidRDefault="000E46D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277BC4" w:rsidRPr="00C070E8" w:rsidRDefault="000E46D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  <w:r w:rsidR="00277BC4" w:rsidRPr="00C070E8">
        <w:rPr>
          <w:rFonts w:ascii="Times New Roman" w:hAnsi="Times New Roman" w:cs="Times New Roman"/>
          <w:sz w:val="28"/>
          <w:szCs w:val="28"/>
        </w:rPr>
        <w:t>музыкотерапия (Кресло пуфы, музыкальное сопровождение)</w:t>
      </w:r>
    </w:p>
    <w:p w:rsidR="00277BC4" w:rsidRPr="00C070E8" w:rsidRDefault="00277BC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навык распознавания свих эмоции и чувств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«Свободное тело» (Фиброоптический душ, напольное панно, сухой бассейн)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расширение представлений о возможностях и ограничениях управления собственным телом.</w:t>
      </w:r>
    </w:p>
    <w:p w:rsidR="00277BC4" w:rsidRPr="00C070E8" w:rsidRDefault="00264035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Я и мои чувства.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Танцевальные упражнения (зеркальное панно, музыкальное сопровождение)</w:t>
      </w:r>
    </w:p>
    <w:p w:rsidR="00264035" w:rsidRPr="00C070E8" w:rsidRDefault="00264035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264035" w:rsidRPr="00C070E8" w:rsidRDefault="00264035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«Под дождем» (пузырьковая колонна)</w:t>
      </w:r>
    </w:p>
    <w:p w:rsidR="00264035" w:rsidRPr="00C070E8" w:rsidRDefault="00264035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психоэмоциональная разгрузка.</w:t>
      </w:r>
    </w:p>
    <w:p w:rsidR="00264035" w:rsidRPr="00C070E8" w:rsidRDefault="00264035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«Добрым быть на свете веселей»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«Розовый куст»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коррекция негативных эмоциональных переживаний, релаксация.</w:t>
      </w:r>
    </w:p>
    <w:p w:rsidR="00264035" w:rsidRPr="00C070E8" w:rsidRDefault="00264035" w:rsidP="00C070E8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284"/>
        <w:contextualSpacing/>
        <w:rPr>
          <w:color w:val="000000"/>
          <w:sz w:val="28"/>
          <w:szCs w:val="28"/>
        </w:rPr>
      </w:pPr>
      <w:r w:rsidRPr="00C070E8">
        <w:rPr>
          <w:sz w:val="28"/>
          <w:szCs w:val="28"/>
        </w:rPr>
        <w:t>Упражнение «</w:t>
      </w:r>
      <w:r w:rsidRPr="00C070E8">
        <w:rPr>
          <w:color w:val="000000"/>
          <w:sz w:val="28"/>
          <w:szCs w:val="28"/>
        </w:rPr>
        <w:t>В лесу у ручья»</w:t>
      </w:r>
      <w:r w:rsidRPr="00C070E8">
        <w:rPr>
          <w:sz w:val="28"/>
          <w:szCs w:val="28"/>
        </w:rPr>
        <w:t xml:space="preserve"> (Музыка для релаксации и визуализации)</w:t>
      </w:r>
    </w:p>
    <w:p w:rsidR="00264035" w:rsidRPr="00C070E8" w:rsidRDefault="00264035" w:rsidP="00C070E8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284"/>
        <w:contextualSpacing/>
        <w:rPr>
          <w:color w:val="000000"/>
          <w:sz w:val="28"/>
          <w:szCs w:val="28"/>
        </w:rPr>
      </w:pPr>
      <w:r w:rsidRPr="00C070E8">
        <w:rPr>
          <w:color w:val="000000"/>
          <w:sz w:val="28"/>
          <w:szCs w:val="28"/>
        </w:rPr>
        <w:t xml:space="preserve">Цель: общая релаксация; </w:t>
      </w:r>
      <w:r w:rsidRPr="00C070E8">
        <w:rPr>
          <w:sz w:val="28"/>
          <w:szCs w:val="28"/>
        </w:rPr>
        <w:t>снятие нервно-психического и эмоционального напряжения</w:t>
      </w:r>
      <w:r w:rsidRPr="00C070E8">
        <w:rPr>
          <w:color w:val="000000"/>
          <w:sz w:val="28"/>
          <w:szCs w:val="28"/>
        </w:rPr>
        <w:t xml:space="preserve">, </w:t>
      </w:r>
      <w:r w:rsidR="00784F8F">
        <w:rPr>
          <w:color w:val="000000"/>
          <w:sz w:val="28"/>
          <w:szCs w:val="28"/>
        </w:rPr>
        <w:t xml:space="preserve">стимуляция </w:t>
      </w:r>
      <w:r w:rsidRPr="00C070E8">
        <w:rPr>
          <w:color w:val="000000"/>
          <w:sz w:val="28"/>
          <w:szCs w:val="28"/>
        </w:rPr>
        <w:t>воображения и коммуникации.</w:t>
      </w:r>
    </w:p>
    <w:p w:rsidR="00264035" w:rsidRPr="00C070E8" w:rsidRDefault="00264035" w:rsidP="00C070E8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before="0" w:beforeAutospacing="0" w:after="0" w:afterAutospacing="0"/>
        <w:ind w:left="284" w:firstLine="0"/>
        <w:contextualSpacing/>
        <w:rPr>
          <w:b/>
          <w:color w:val="000000"/>
          <w:sz w:val="28"/>
          <w:szCs w:val="28"/>
        </w:rPr>
      </w:pPr>
      <w:r w:rsidRPr="00C070E8">
        <w:rPr>
          <w:b/>
          <w:color w:val="000000"/>
          <w:sz w:val="28"/>
          <w:szCs w:val="28"/>
        </w:rPr>
        <w:lastRenderedPageBreak/>
        <w:t xml:space="preserve"> «Добрым быть полезно»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«Сочетание цветов» (Световой песочный стол, музыкальное сопровождение)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осознание положительных эмоций</w:t>
      </w:r>
    </w:p>
    <w:p w:rsidR="007E72E0" w:rsidRPr="00C070E8" w:rsidRDefault="00264035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Завершение: </w:t>
      </w:r>
      <w:r w:rsidR="007E72E0" w:rsidRPr="00C070E8">
        <w:rPr>
          <w:rFonts w:ascii="Times New Roman" w:hAnsi="Times New Roman" w:cs="Times New Roman"/>
          <w:sz w:val="28"/>
          <w:szCs w:val="28"/>
        </w:rPr>
        <w:t>Шерринг чувств</w:t>
      </w:r>
    </w:p>
    <w:p w:rsidR="00264035" w:rsidRPr="00C070E8" w:rsidRDefault="00264035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Море (сухой бассейн)</w:t>
      </w:r>
    </w:p>
    <w:p w:rsidR="00264035" w:rsidRPr="00C070E8" w:rsidRDefault="00264035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психоэмоциональное расслабление.</w:t>
      </w:r>
    </w:p>
    <w:p w:rsidR="00264035" w:rsidRPr="00C070E8" w:rsidRDefault="00264035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«Правда, ложь, фантазия»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264035" w:rsidRPr="00C070E8" w:rsidRDefault="00264035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</w:t>
      </w:r>
      <w:r w:rsidR="001B3BED" w:rsidRPr="00C070E8">
        <w:rPr>
          <w:rFonts w:ascii="Times New Roman" w:hAnsi="Times New Roman" w:cs="Times New Roman"/>
          <w:sz w:val="28"/>
          <w:szCs w:val="28"/>
        </w:rPr>
        <w:t xml:space="preserve"> Упражнение «Передай информацию»</w:t>
      </w:r>
    </w:p>
    <w:p w:rsidR="001B3BED" w:rsidRPr="00C070E8" w:rsidRDefault="001B3BED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осознание ответственности за восприятие сообщений других людей, свою ответственность за искажение информации.</w:t>
      </w:r>
    </w:p>
    <w:p w:rsidR="007E72E0" w:rsidRPr="00C070E8" w:rsidRDefault="001B3BED" w:rsidP="00C070E8">
      <w:pPr>
        <w:pStyle w:val="a4"/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Завершение: </w:t>
      </w:r>
      <w:r w:rsidR="007E72E0" w:rsidRPr="00C070E8">
        <w:rPr>
          <w:rFonts w:ascii="Times New Roman" w:hAnsi="Times New Roman" w:cs="Times New Roman"/>
          <w:sz w:val="28"/>
          <w:szCs w:val="28"/>
        </w:rPr>
        <w:t>Шерринг чувств.</w:t>
      </w:r>
    </w:p>
    <w:p w:rsidR="001B3BED" w:rsidRPr="00C070E8" w:rsidRDefault="001B3BED" w:rsidP="00C070E8">
      <w:pPr>
        <w:pStyle w:val="a4"/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«Покорители планет» (Проектор светоэффектов, Музыка для релаксации и визуализации.)</w:t>
      </w:r>
    </w:p>
    <w:p w:rsidR="001B3BED" w:rsidRPr="00C070E8" w:rsidRDefault="001B3BED" w:rsidP="00C070E8">
      <w:pPr>
        <w:pStyle w:val="a4"/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Психоэмоциональная релаксация.</w:t>
      </w:r>
    </w:p>
    <w:p w:rsidR="007E72E0" w:rsidRPr="00C070E8" w:rsidRDefault="007E72E0" w:rsidP="00C070E8">
      <w:pPr>
        <w:pStyle w:val="a4"/>
        <w:numPr>
          <w:ilvl w:val="0"/>
          <w:numId w:val="16"/>
        </w:numPr>
        <w:tabs>
          <w:tab w:val="left" w:pos="709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Учимся управлять своими эмоциями.</w:t>
      </w:r>
    </w:p>
    <w:p w:rsidR="007E72E0" w:rsidRPr="00C070E8" w:rsidRDefault="007E72E0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7E72E0" w:rsidRPr="00C070E8" w:rsidRDefault="007E72E0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  <w:r w:rsidR="009B1168" w:rsidRPr="00C070E8">
        <w:rPr>
          <w:rFonts w:ascii="Times New Roman" w:hAnsi="Times New Roman" w:cs="Times New Roman"/>
          <w:sz w:val="28"/>
          <w:szCs w:val="28"/>
        </w:rPr>
        <w:t>Упражнение «Оптимист, пессимист, шут»</w:t>
      </w:r>
    </w:p>
    <w:p w:rsidR="009B1168" w:rsidRPr="00C070E8" w:rsidRDefault="009B11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создание целостного отношения человека к проблемной ситуации, получение опыта рассмотрение проблемы с разных точек зрения.</w:t>
      </w:r>
    </w:p>
    <w:p w:rsidR="009B1168" w:rsidRPr="00C070E8" w:rsidRDefault="009B11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«Разматывание клубка» (кресло пуфики, музыка для релаксации, сухой бассейн с подсветкой)</w:t>
      </w:r>
    </w:p>
    <w:p w:rsidR="009B1168" w:rsidRPr="00C070E8" w:rsidRDefault="009B11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достижение сильного релаксационного эффекта.</w:t>
      </w:r>
    </w:p>
    <w:p w:rsidR="009B1168" w:rsidRPr="00C070E8" w:rsidRDefault="009B1168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«Я тебя понимаю». Развитие чувства эмпатии. Привет </w:t>
      </w:r>
    </w:p>
    <w:p w:rsidR="009B1168" w:rsidRPr="00C070E8" w:rsidRDefault="009B116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3C3584" w:rsidRPr="00C070E8" w:rsidRDefault="003C358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«Привет как твои дела?»</w:t>
      </w:r>
    </w:p>
    <w:p w:rsidR="003C3584" w:rsidRPr="00C070E8" w:rsidRDefault="003C358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навыков эмпатии, сопереживания.</w:t>
      </w:r>
    </w:p>
    <w:p w:rsidR="003C3584" w:rsidRPr="00C070E8" w:rsidRDefault="003C3584" w:rsidP="00C070E8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284"/>
        <w:contextualSpacing/>
        <w:rPr>
          <w:color w:val="000000"/>
          <w:sz w:val="28"/>
          <w:szCs w:val="28"/>
        </w:rPr>
      </w:pPr>
      <w:r w:rsidRPr="00C070E8">
        <w:rPr>
          <w:sz w:val="28"/>
          <w:szCs w:val="28"/>
        </w:rPr>
        <w:t>Упражнение «</w:t>
      </w:r>
      <w:r w:rsidRPr="00C070E8">
        <w:rPr>
          <w:color w:val="000000"/>
          <w:sz w:val="28"/>
          <w:szCs w:val="28"/>
        </w:rPr>
        <w:t>На чудесной поляне»</w:t>
      </w:r>
      <w:r w:rsidRPr="00C070E8">
        <w:rPr>
          <w:sz w:val="28"/>
          <w:szCs w:val="28"/>
        </w:rPr>
        <w:t xml:space="preserve"> (Музыка для релаксации и визуализации)</w:t>
      </w:r>
    </w:p>
    <w:p w:rsidR="003C3584" w:rsidRPr="00C070E8" w:rsidRDefault="003C3584" w:rsidP="00C070E8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left="284"/>
        <w:contextualSpacing/>
        <w:rPr>
          <w:color w:val="000000"/>
          <w:sz w:val="28"/>
          <w:szCs w:val="28"/>
        </w:rPr>
      </w:pPr>
      <w:r w:rsidRPr="00C070E8">
        <w:rPr>
          <w:color w:val="000000"/>
          <w:sz w:val="28"/>
          <w:szCs w:val="28"/>
        </w:rPr>
        <w:t xml:space="preserve">Цель: общая релаксация; </w:t>
      </w:r>
      <w:r w:rsidRPr="00C070E8">
        <w:rPr>
          <w:sz w:val="28"/>
          <w:szCs w:val="28"/>
        </w:rPr>
        <w:t>снятие нервно-психического и эмоционального напряжения</w:t>
      </w:r>
      <w:r w:rsidRPr="00C070E8">
        <w:rPr>
          <w:color w:val="000000"/>
          <w:sz w:val="28"/>
          <w:szCs w:val="28"/>
        </w:rPr>
        <w:t>, воображения и коммуникации.</w:t>
      </w:r>
    </w:p>
    <w:p w:rsidR="003C3584" w:rsidRPr="00C070E8" w:rsidRDefault="003C3584" w:rsidP="00C070E8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before="0" w:beforeAutospacing="0" w:after="0" w:afterAutospacing="0"/>
        <w:ind w:left="284" w:firstLine="0"/>
        <w:contextualSpacing/>
        <w:rPr>
          <w:b/>
          <w:color w:val="000000"/>
          <w:sz w:val="28"/>
          <w:szCs w:val="28"/>
        </w:rPr>
      </w:pPr>
      <w:r w:rsidRPr="00C070E8">
        <w:rPr>
          <w:b/>
          <w:color w:val="000000"/>
          <w:sz w:val="28"/>
          <w:szCs w:val="28"/>
        </w:rPr>
        <w:t xml:space="preserve"> «Что такое ДРУЖБА »</w:t>
      </w:r>
    </w:p>
    <w:p w:rsidR="003C3584" w:rsidRPr="00C070E8" w:rsidRDefault="003C358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3C3584" w:rsidRPr="00C070E8" w:rsidRDefault="003C358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«Сказка на песке» (песочный световой стол, музыкальное сопровождение, игрушки)</w:t>
      </w:r>
    </w:p>
    <w:p w:rsidR="003C3584" w:rsidRPr="00C070E8" w:rsidRDefault="003C3584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3C3584" w:rsidRPr="00C070E8" w:rsidRDefault="003C3584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«Горная вершина»  (кресла пуфики, фибрационный душ).</w:t>
      </w:r>
    </w:p>
    <w:p w:rsidR="003C3584" w:rsidRPr="00C070E8" w:rsidRDefault="003C358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психоэмоциональное расслабление.</w:t>
      </w:r>
    </w:p>
    <w:p w:rsidR="003C3584" w:rsidRPr="00C070E8" w:rsidRDefault="003C3584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«Настоящий друг»</w:t>
      </w:r>
    </w:p>
    <w:p w:rsidR="003C3584" w:rsidRPr="00C070E8" w:rsidRDefault="003C358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3C3584" w:rsidRPr="00C070E8" w:rsidRDefault="003C358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lastRenderedPageBreak/>
        <w:t>Основная часть: Сказка «Настоящий друг»  (кресло пуфики, музыкальное сопровождение, карандаши бумага А</w:t>
      </w:r>
      <w:proofErr w:type="gramStart"/>
      <w:r w:rsidRPr="00C070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070E8">
        <w:rPr>
          <w:rFonts w:ascii="Times New Roman" w:hAnsi="Times New Roman" w:cs="Times New Roman"/>
          <w:sz w:val="28"/>
          <w:szCs w:val="28"/>
        </w:rPr>
        <w:t>)</w:t>
      </w:r>
    </w:p>
    <w:p w:rsidR="00396E50" w:rsidRPr="00C070E8" w:rsidRDefault="00396E50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стимулирование познания.</w:t>
      </w:r>
    </w:p>
    <w:p w:rsidR="003C3584" w:rsidRPr="00C070E8" w:rsidRDefault="003C3584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 Обсуждение занятия.</w:t>
      </w:r>
    </w:p>
    <w:p w:rsidR="003C3584" w:rsidRPr="00C070E8" w:rsidRDefault="00396E50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«Спокойствие. Учимся правильно дышать»</w:t>
      </w:r>
    </w:p>
    <w:p w:rsidR="00396E50" w:rsidRPr="00C070E8" w:rsidRDefault="00396E50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Приветствие.</w:t>
      </w:r>
    </w:p>
    <w:p w:rsidR="00396E50" w:rsidRPr="00C070E8" w:rsidRDefault="00396E50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Дыхательная гимнастика (кресло пуфики, музыка для релаксации и визуализации)</w:t>
      </w:r>
    </w:p>
    <w:p w:rsidR="00396E50" w:rsidRPr="00C070E8" w:rsidRDefault="00396E50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«Аутогенная тренировка для начинающих» (кресло пуфики, музыка для релаксации и визуализации)</w:t>
      </w:r>
    </w:p>
    <w:p w:rsidR="00396E50" w:rsidRPr="00C070E8" w:rsidRDefault="00396E50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обучение техникам расслабления, снижения напряжения, правильному дыханию.</w:t>
      </w:r>
    </w:p>
    <w:p w:rsidR="00396E50" w:rsidRPr="00C070E8" w:rsidRDefault="00396E50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 Обсуждение занятия.</w:t>
      </w:r>
    </w:p>
    <w:p w:rsidR="00396E50" w:rsidRPr="00C070E8" w:rsidRDefault="00396E50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>«Индивидуальность или чем я отличаюсь от других»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Упражнение «Эгоцентризм» 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преодоление эгоцентризма, формирование адекватной самооценки, снижение чувства одиночества.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Завершение: Шерринг чувств. 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Упражнение: «Оранжевые очки» (Кресло пуфики, музыкальное сопровождение)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Осознание положительных, оптимистичных эмоций.</w:t>
      </w:r>
    </w:p>
    <w:p w:rsidR="00991E8E" w:rsidRPr="00C070E8" w:rsidRDefault="00991E8E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«Я и ты. Чем мы похожи»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991E8E" w:rsidRPr="00C070E8" w:rsidRDefault="00991E8E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  <w:r w:rsidR="00B4222B" w:rsidRPr="00C070E8">
        <w:rPr>
          <w:rFonts w:ascii="Times New Roman" w:hAnsi="Times New Roman" w:cs="Times New Roman"/>
          <w:sz w:val="28"/>
          <w:szCs w:val="28"/>
        </w:rPr>
        <w:t xml:space="preserve"> Упражнение «Зеркало» (музыкальное сопровождение)</w:t>
      </w:r>
    </w:p>
    <w:p w:rsidR="00B4222B" w:rsidRPr="00C070E8" w:rsidRDefault="00B4222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навыков эмпатии, самоанализа.</w:t>
      </w:r>
    </w:p>
    <w:p w:rsidR="00B4222B" w:rsidRPr="00C070E8" w:rsidRDefault="00B4222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B4222B" w:rsidRPr="00C070E8" w:rsidRDefault="00B4222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Упражнение «Эмоциональный партнёр» </w:t>
      </w:r>
    </w:p>
    <w:p w:rsidR="00B4222B" w:rsidRPr="00C070E8" w:rsidRDefault="00B4222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навыков работы с партнёром, осознание собственных чувств и чувств партнёра.</w:t>
      </w:r>
    </w:p>
    <w:p w:rsidR="00B4222B" w:rsidRPr="00C070E8" w:rsidRDefault="00B4222B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«Поведение и культура»</w:t>
      </w:r>
    </w:p>
    <w:p w:rsidR="00B4222B" w:rsidRPr="00C070E8" w:rsidRDefault="00B4222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B4222B" w:rsidRPr="00C070E8" w:rsidRDefault="00B4222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Сказка «Правила поведения» (кресла пуфики, музыкальное сопровождение)</w:t>
      </w:r>
    </w:p>
    <w:p w:rsidR="00B4222B" w:rsidRPr="00C070E8" w:rsidRDefault="00B4222B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80D92" w:rsidRPr="00C070E8">
        <w:rPr>
          <w:rFonts w:ascii="Times New Roman" w:hAnsi="Times New Roman" w:cs="Times New Roman"/>
          <w:sz w:val="28"/>
          <w:szCs w:val="28"/>
        </w:rPr>
        <w:t xml:space="preserve">Стимулирование познавательной активности и </w:t>
      </w:r>
      <w:proofErr w:type="gramStart"/>
      <w:r w:rsidR="00780D92" w:rsidRPr="00C070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0D92" w:rsidRPr="00C070E8">
        <w:rPr>
          <w:rFonts w:ascii="Times New Roman" w:hAnsi="Times New Roman" w:cs="Times New Roman"/>
          <w:sz w:val="28"/>
          <w:szCs w:val="28"/>
        </w:rPr>
        <w:t xml:space="preserve"> своим поведением.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«Аутогенная тренировка для начинающих» (кресло пуфики, музыка для релаксации и визуализации)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обучение техникам расслабления, снижения напряжения.</w:t>
      </w:r>
    </w:p>
    <w:p w:rsidR="00780D92" w:rsidRPr="00C070E8" w:rsidRDefault="00780D92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«Я учусь владеть собой». Основы саморегуляции.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Упражнение: «Золотая рыбка» (музыка для релаксации)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lastRenderedPageBreak/>
        <w:t xml:space="preserve">Цель: Навык самоконтроля, повышение внутреннего тонуса, последовательное освобождение группы мышц от напряжения. 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 Обсуждение.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Упражнение: Музыкотерапия  (кресло пуфы, музыкальное сопровождение)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навык распознавания свих эмоции и чувств</w:t>
      </w:r>
    </w:p>
    <w:p w:rsidR="00780D92" w:rsidRPr="00C070E8" w:rsidRDefault="00780D92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«Послушание»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 Сказкотерапия «В гостях у лисицы» (кресла пуфики, музыкальное сопровождение)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Цель: Стимулирование познавательной активности и </w:t>
      </w:r>
      <w:proofErr w:type="gramStart"/>
      <w:r w:rsidRPr="00C070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0E8">
        <w:rPr>
          <w:rFonts w:ascii="Times New Roman" w:hAnsi="Times New Roman" w:cs="Times New Roman"/>
          <w:sz w:val="28"/>
          <w:szCs w:val="28"/>
        </w:rPr>
        <w:t xml:space="preserve"> своим поведением.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</w:t>
      </w:r>
    </w:p>
    <w:p w:rsidR="00780D92" w:rsidRPr="00C070E8" w:rsidRDefault="00780D92" w:rsidP="00C070E8">
      <w:pPr>
        <w:tabs>
          <w:tab w:val="left" w:pos="709"/>
          <w:tab w:val="left" w:pos="993"/>
        </w:tabs>
        <w:spacing w:after="0"/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Упражнение «Волшебный ларец»  (кресла пуфики, фибрационный душ).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развитие пространственных восприятий и ощущений, психоэмоциональное расслабление.</w:t>
      </w:r>
    </w:p>
    <w:p w:rsidR="00780D92" w:rsidRPr="00C070E8" w:rsidRDefault="00780D92" w:rsidP="00C070E8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070E8">
        <w:rPr>
          <w:rFonts w:ascii="Times New Roman" w:hAnsi="Times New Roman" w:cs="Times New Roman"/>
          <w:b/>
          <w:sz w:val="28"/>
          <w:szCs w:val="28"/>
        </w:rPr>
        <w:t xml:space="preserve"> «Агрессию – под контроль. </w:t>
      </w:r>
      <w:proofErr w:type="spellStart"/>
      <w:r w:rsidRPr="00C070E8">
        <w:rPr>
          <w:rFonts w:ascii="Times New Roman" w:hAnsi="Times New Roman" w:cs="Times New Roman"/>
          <w:b/>
          <w:sz w:val="28"/>
          <w:szCs w:val="28"/>
        </w:rPr>
        <w:t>Коммуникативность</w:t>
      </w:r>
      <w:proofErr w:type="spellEnd"/>
      <w:r w:rsidRPr="00C070E8">
        <w:rPr>
          <w:rFonts w:ascii="Times New Roman" w:hAnsi="Times New Roman" w:cs="Times New Roman"/>
          <w:b/>
          <w:sz w:val="28"/>
          <w:szCs w:val="28"/>
        </w:rPr>
        <w:t>»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Начало занятия: Приветствие, дыхательная гимнастика.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Основная часть: Упражнение «Ёжик» (музыкальное сопровождение, напольный мат)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поиск новых сре</w:t>
      </w:r>
      <w:proofErr w:type="gramStart"/>
      <w:r w:rsidRPr="00C070E8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C070E8">
        <w:rPr>
          <w:rFonts w:ascii="Times New Roman" w:hAnsi="Times New Roman" w:cs="Times New Roman"/>
          <w:sz w:val="28"/>
          <w:szCs w:val="28"/>
        </w:rPr>
        <w:t>аимодействия с партнёром, обучение достижению своей цели.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Завершение: Шерринг чувств. Подведение итогов занятия.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C070E8" w:rsidRPr="00C070E8">
        <w:rPr>
          <w:rFonts w:ascii="Times New Roman" w:hAnsi="Times New Roman" w:cs="Times New Roman"/>
          <w:sz w:val="28"/>
          <w:szCs w:val="28"/>
        </w:rPr>
        <w:t>«Сон» (Сухой бассейн с подсветкой, музыка для релаксации и визуализации)</w:t>
      </w:r>
    </w:p>
    <w:p w:rsidR="00C070E8" w:rsidRPr="00C070E8" w:rsidRDefault="00C070E8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070E8">
        <w:rPr>
          <w:rFonts w:ascii="Times New Roman" w:hAnsi="Times New Roman" w:cs="Times New Roman"/>
          <w:sz w:val="28"/>
          <w:szCs w:val="28"/>
        </w:rPr>
        <w:t>Цель: Рассредоточение внимания, формирование установки на мгновенное расслабление без выполнения комплексов мышечной гимнастики на напряжение – расслабление</w:t>
      </w:r>
    </w:p>
    <w:p w:rsidR="00780D92" w:rsidRPr="00C070E8" w:rsidRDefault="00780D92" w:rsidP="00C070E8">
      <w:pPr>
        <w:pStyle w:val="a4"/>
        <w:tabs>
          <w:tab w:val="left" w:pos="709"/>
          <w:tab w:val="left" w:pos="993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780D92" w:rsidRPr="00C070E8" w:rsidRDefault="00780D92" w:rsidP="00780D92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80D92" w:rsidRPr="00C070E8" w:rsidRDefault="00780D92" w:rsidP="00780D92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80D92" w:rsidRPr="00C070E8" w:rsidRDefault="00780D92" w:rsidP="00780D92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80D92" w:rsidRPr="00C070E8" w:rsidRDefault="00780D92" w:rsidP="00780D92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80D92" w:rsidRPr="00C070E8" w:rsidRDefault="00780D92" w:rsidP="00B4222B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4222B" w:rsidRPr="00C070E8" w:rsidRDefault="00B4222B" w:rsidP="00B4222B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6E50" w:rsidRPr="00C070E8" w:rsidRDefault="00396E50" w:rsidP="00396E50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96E50" w:rsidRPr="00C070E8" w:rsidRDefault="00396E50" w:rsidP="00396E50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C3584" w:rsidRPr="00C070E8" w:rsidRDefault="003C3584" w:rsidP="003C3584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C3584" w:rsidRPr="00C070E8" w:rsidRDefault="003C3584" w:rsidP="003C3584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C3584" w:rsidRPr="00C070E8" w:rsidRDefault="003C3584" w:rsidP="003C3584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C3584" w:rsidRPr="00C070E8" w:rsidRDefault="003C3584" w:rsidP="003C3584">
      <w:pPr>
        <w:pStyle w:val="a4"/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E72E0" w:rsidRPr="00C070E8" w:rsidRDefault="007E72E0" w:rsidP="007E72E0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B3BED" w:rsidRPr="00C070E8" w:rsidRDefault="001B3BED" w:rsidP="007E72E0">
      <w:pPr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E72E0" w:rsidRPr="00C070E8" w:rsidRDefault="007E72E0" w:rsidP="007E72E0">
      <w:pPr>
        <w:tabs>
          <w:tab w:val="left" w:pos="993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C7779" w:rsidRPr="00C070E8" w:rsidRDefault="001C7779" w:rsidP="00C070E8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1C7779" w:rsidRPr="00C070E8" w:rsidSect="004E14D4">
      <w:footerReference w:type="default" r:id="rId7"/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E8" w:rsidRDefault="00C070E8" w:rsidP="00C070E8">
      <w:pPr>
        <w:spacing w:after="0"/>
      </w:pPr>
      <w:r>
        <w:separator/>
      </w:r>
    </w:p>
  </w:endnote>
  <w:endnote w:type="continuationSeparator" w:id="1">
    <w:p w:rsidR="00C070E8" w:rsidRDefault="00C070E8" w:rsidP="00C070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5949"/>
    </w:sdtPr>
    <w:sdtContent>
      <w:p w:rsidR="00C070E8" w:rsidRDefault="00396DA7">
        <w:pPr>
          <w:pStyle w:val="aa"/>
          <w:jc w:val="center"/>
        </w:pPr>
        <w:r>
          <w:fldChar w:fldCharType="begin"/>
        </w:r>
        <w:r w:rsidR="00830701">
          <w:instrText xml:space="preserve"> PAGE   \* MERGEFORMAT </w:instrText>
        </w:r>
        <w:r>
          <w:fldChar w:fldCharType="separate"/>
        </w:r>
        <w:r w:rsidR="005E1A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0E8" w:rsidRDefault="00C070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E8" w:rsidRDefault="00C070E8" w:rsidP="00C070E8">
      <w:pPr>
        <w:spacing w:after="0"/>
      </w:pPr>
      <w:r>
        <w:separator/>
      </w:r>
    </w:p>
  </w:footnote>
  <w:footnote w:type="continuationSeparator" w:id="1">
    <w:p w:rsidR="00C070E8" w:rsidRDefault="00C070E8" w:rsidP="00C070E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60B"/>
    <w:multiLevelType w:val="hybridMultilevel"/>
    <w:tmpl w:val="5D9A6DCC"/>
    <w:lvl w:ilvl="0" w:tplc="8EB2B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36162B"/>
    <w:multiLevelType w:val="hybridMultilevel"/>
    <w:tmpl w:val="C4F68B78"/>
    <w:lvl w:ilvl="0" w:tplc="038A2FD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4B3A27"/>
    <w:multiLevelType w:val="hybridMultilevel"/>
    <w:tmpl w:val="D2A6B310"/>
    <w:lvl w:ilvl="0" w:tplc="DAE03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A3973"/>
    <w:multiLevelType w:val="hybridMultilevel"/>
    <w:tmpl w:val="48B6BBE8"/>
    <w:lvl w:ilvl="0" w:tplc="9BEC1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C69C4"/>
    <w:multiLevelType w:val="hybridMultilevel"/>
    <w:tmpl w:val="B9EE5FF2"/>
    <w:lvl w:ilvl="0" w:tplc="9BEC1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E6EE9"/>
    <w:multiLevelType w:val="hybridMultilevel"/>
    <w:tmpl w:val="3162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775E"/>
    <w:multiLevelType w:val="hybridMultilevel"/>
    <w:tmpl w:val="FA30B01E"/>
    <w:lvl w:ilvl="0" w:tplc="02EC8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851BC"/>
    <w:multiLevelType w:val="hybridMultilevel"/>
    <w:tmpl w:val="BB647524"/>
    <w:lvl w:ilvl="0" w:tplc="9BEC18B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9E57FED"/>
    <w:multiLevelType w:val="hybridMultilevel"/>
    <w:tmpl w:val="EA42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92F07"/>
    <w:multiLevelType w:val="hybridMultilevel"/>
    <w:tmpl w:val="D270BE28"/>
    <w:lvl w:ilvl="0" w:tplc="62326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6265C"/>
    <w:multiLevelType w:val="hybridMultilevel"/>
    <w:tmpl w:val="A1606FE8"/>
    <w:lvl w:ilvl="0" w:tplc="9BEC1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8F37828"/>
    <w:multiLevelType w:val="hybridMultilevel"/>
    <w:tmpl w:val="EA7E670A"/>
    <w:lvl w:ilvl="0" w:tplc="9BEC1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92506"/>
    <w:multiLevelType w:val="hybridMultilevel"/>
    <w:tmpl w:val="02C0F9F4"/>
    <w:lvl w:ilvl="0" w:tplc="62326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E655D"/>
    <w:multiLevelType w:val="hybridMultilevel"/>
    <w:tmpl w:val="E274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C4C"/>
    <w:multiLevelType w:val="hybridMultilevel"/>
    <w:tmpl w:val="4E20940C"/>
    <w:lvl w:ilvl="0" w:tplc="9BEC18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B140B65"/>
    <w:multiLevelType w:val="hybridMultilevel"/>
    <w:tmpl w:val="ABE02CDC"/>
    <w:lvl w:ilvl="0" w:tplc="62326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779"/>
    <w:rsid w:val="00022F8E"/>
    <w:rsid w:val="000B4DE5"/>
    <w:rsid w:val="000D0524"/>
    <w:rsid w:val="000E46DD"/>
    <w:rsid w:val="000F06D2"/>
    <w:rsid w:val="0011249A"/>
    <w:rsid w:val="001B3BED"/>
    <w:rsid w:val="001B7268"/>
    <w:rsid w:val="001C7779"/>
    <w:rsid w:val="00212F31"/>
    <w:rsid w:val="00262477"/>
    <w:rsid w:val="00264035"/>
    <w:rsid w:val="00276E1C"/>
    <w:rsid w:val="00277BC4"/>
    <w:rsid w:val="002B5699"/>
    <w:rsid w:val="002D341E"/>
    <w:rsid w:val="00313EC3"/>
    <w:rsid w:val="00396DA7"/>
    <w:rsid w:val="00396E50"/>
    <w:rsid w:val="003C027D"/>
    <w:rsid w:val="003C3584"/>
    <w:rsid w:val="00452F86"/>
    <w:rsid w:val="004845C2"/>
    <w:rsid w:val="004974E1"/>
    <w:rsid w:val="004E14D4"/>
    <w:rsid w:val="0052447E"/>
    <w:rsid w:val="00575313"/>
    <w:rsid w:val="00592F30"/>
    <w:rsid w:val="005E1AC9"/>
    <w:rsid w:val="00607A98"/>
    <w:rsid w:val="006263E8"/>
    <w:rsid w:val="00652F54"/>
    <w:rsid w:val="0073520A"/>
    <w:rsid w:val="00780806"/>
    <w:rsid w:val="00780D92"/>
    <w:rsid w:val="00784F8F"/>
    <w:rsid w:val="007E72E0"/>
    <w:rsid w:val="0081647F"/>
    <w:rsid w:val="00830701"/>
    <w:rsid w:val="008B1B89"/>
    <w:rsid w:val="009340D3"/>
    <w:rsid w:val="00991E8E"/>
    <w:rsid w:val="009B1168"/>
    <w:rsid w:val="009D100B"/>
    <w:rsid w:val="009F1F17"/>
    <w:rsid w:val="00A130AF"/>
    <w:rsid w:val="00AB2B5C"/>
    <w:rsid w:val="00AB3B54"/>
    <w:rsid w:val="00AD799D"/>
    <w:rsid w:val="00AE7E37"/>
    <w:rsid w:val="00B022D7"/>
    <w:rsid w:val="00B4222B"/>
    <w:rsid w:val="00B61D61"/>
    <w:rsid w:val="00B76F24"/>
    <w:rsid w:val="00BC082F"/>
    <w:rsid w:val="00C070E8"/>
    <w:rsid w:val="00C72274"/>
    <w:rsid w:val="00C8725C"/>
    <w:rsid w:val="00D05D15"/>
    <w:rsid w:val="00D96AB1"/>
    <w:rsid w:val="00DB784F"/>
    <w:rsid w:val="00E53E8F"/>
    <w:rsid w:val="00E96C12"/>
    <w:rsid w:val="00EB0F7F"/>
    <w:rsid w:val="00EB6E27"/>
    <w:rsid w:val="00EB77B3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77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rsid w:val="00B76F24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Minion Pro" w:eastAsia="Times New Roman" w:hAnsi="Minion Pro" w:cs="Times New Roman"/>
      <w:sz w:val="24"/>
      <w:szCs w:val="24"/>
      <w:lang w:eastAsia="ru-RU"/>
    </w:rPr>
  </w:style>
  <w:style w:type="character" w:customStyle="1" w:styleId="A7">
    <w:name w:val="A7"/>
    <w:rsid w:val="00B76F24"/>
    <w:rPr>
      <w:rFonts w:cs="Minion Pro"/>
      <w:b/>
      <w:bCs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B76F24"/>
    <w:pPr>
      <w:ind w:left="720"/>
      <w:contextualSpacing/>
    </w:pPr>
  </w:style>
  <w:style w:type="table" w:styleId="a5">
    <w:name w:val="Table Grid"/>
    <w:basedOn w:val="a1"/>
    <w:uiPriority w:val="59"/>
    <w:rsid w:val="000F06D2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022D7"/>
    <w:rPr>
      <w:b/>
      <w:bCs/>
    </w:rPr>
  </w:style>
  <w:style w:type="character" w:customStyle="1" w:styleId="apple-converted-space">
    <w:name w:val="apple-converted-space"/>
    <w:basedOn w:val="a0"/>
    <w:rsid w:val="00262477"/>
  </w:style>
  <w:style w:type="paragraph" w:styleId="a8">
    <w:name w:val="header"/>
    <w:basedOn w:val="a"/>
    <w:link w:val="a9"/>
    <w:uiPriority w:val="99"/>
    <w:semiHidden/>
    <w:unhideWhenUsed/>
    <w:rsid w:val="00C070E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0E8"/>
  </w:style>
  <w:style w:type="paragraph" w:styleId="aa">
    <w:name w:val="footer"/>
    <w:basedOn w:val="a"/>
    <w:link w:val="ab"/>
    <w:uiPriority w:val="99"/>
    <w:unhideWhenUsed/>
    <w:rsid w:val="00C070E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C070E8"/>
  </w:style>
  <w:style w:type="paragraph" w:styleId="ac">
    <w:name w:val="Balloon Text"/>
    <w:basedOn w:val="a"/>
    <w:link w:val="ad"/>
    <w:uiPriority w:val="99"/>
    <w:semiHidden/>
    <w:unhideWhenUsed/>
    <w:rsid w:val="00784F8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cp:lastPrinted>2005-01-16T18:32:00Z</cp:lastPrinted>
  <dcterms:created xsi:type="dcterms:W3CDTF">2016-12-07T08:31:00Z</dcterms:created>
  <dcterms:modified xsi:type="dcterms:W3CDTF">2016-12-07T08:33:00Z</dcterms:modified>
</cp:coreProperties>
</file>