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F57" w:rsidRPr="00112859" w:rsidRDefault="00DE101D" w:rsidP="00B60F57">
      <w:pPr>
        <w:shd w:val="clear" w:color="auto" w:fill="FFFFFF"/>
        <w:spacing w:after="150" w:line="240" w:lineRule="auto"/>
        <w:rPr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Доклад «Всем хорошим во мне я обязан книгам» для выступления на родительском собрании</w:t>
      </w:r>
      <w:bookmarkStart w:id="0" w:name="_GoBack"/>
      <w:bookmarkEnd w:id="0"/>
    </w:p>
    <w:p w:rsidR="00B60F57" w:rsidRDefault="00B60F57" w:rsidP="00B60F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0F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Уважаемые, родители! </w:t>
      </w:r>
      <w:r w:rsidR="00112859">
        <w:rPr>
          <w:rFonts w:ascii="Times New Roman" w:eastAsia="Times New Roman" w:hAnsi="Times New Roman" w:cs="Times New Roman"/>
          <w:sz w:val="27"/>
          <w:szCs w:val="27"/>
          <w:lang w:eastAsia="ru-RU"/>
        </w:rPr>
        <w:t>Я, как учитель русского языка и литературы, выбрала для своего выступления тему «Чтение – вот лучшее учение».</w:t>
      </w:r>
    </w:p>
    <w:p w:rsidR="00112859" w:rsidRPr="00B60F57" w:rsidRDefault="00112859" w:rsidP="00B60F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«Всем хорошим во мне я обязан книгам», сказал Максим Горький.</w:t>
      </w:r>
    </w:p>
    <w:p w:rsidR="00B60F57" w:rsidRDefault="00B60F57" w:rsidP="00B60F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0F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Современный мир – это огромный поток различной информации. Чтобы разобраться в ней, отделить нужную информацию </w:t>
      </w:r>
      <w:proofErr w:type="gramStart"/>
      <w:r w:rsidRPr="00B60F57">
        <w:rPr>
          <w:rFonts w:ascii="Times New Roman" w:eastAsia="Times New Roman" w:hAnsi="Times New Roman" w:cs="Times New Roman"/>
          <w:sz w:val="27"/>
          <w:szCs w:val="27"/>
          <w:lang w:eastAsia="ru-RU"/>
        </w:rPr>
        <w:t>от</w:t>
      </w:r>
      <w:proofErr w:type="gramEnd"/>
      <w:r w:rsidRPr="00B60F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ненужной, полезную от бесполезной, а иногда и вредной, ребёнку необходимо хорошо читать. Что значит хорошо читать? Это читать с оптимальной скоростью и осознанно, понимая прочитанное. Оптимальное чтение – это чтение в темпе разговорной речи. А чтобы чтение было именно таким, ребёнок должен любить читать. Отсюда можно сделать вывод, что заявленная тема нашей встречи весьма и весьма актуальна. Важность чтения в жизни человека настолько очевидна, что каждый из вас наверняка хотел бы, чтобы его ребёнок любил читать. В. Сухомлинский в период исследования причин умственной отсталости школьников замети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л</w:t>
      </w:r>
      <w:r w:rsidRPr="00B60F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что если в младших классах дети мало уделяли времени процессу чтения и обработки информации, то у них складывалась структура </w:t>
      </w:r>
      <w:proofErr w:type="spellStart"/>
      <w:r w:rsidRPr="00B60F57">
        <w:rPr>
          <w:rFonts w:ascii="Times New Roman" w:eastAsia="Times New Roman" w:hAnsi="Times New Roman" w:cs="Times New Roman"/>
          <w:sz w:val="27"/>
          <w:szCs w:val="27"/>
          <w:lang w:eastAsia="ru-RU"/>
        </w:rPr>
        <w:t>ма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лодеятельности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мозга. </w:t>
      </w:r>
    </w:p>
    <w:p w:rsidR="00B60F57" w:rsidRPr="00B60F57" w:rsidRDefault="00B60F57" w:rsidP="00B60F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F57">
        <w:rPr>
          <w:rFonts w:ascii="Times New Roman" w:eastAsia="Times New Roman" w:hAnsi="Times New Roman" w:cs="Times New Roman"/>
          <w:sz w:val="27"/>
          <w:szCs w:val="27"/>
          <w:lang w:eastAsia="ru-RU"/>
        </w:rPr>
        <w:t>Хочется, чтобы интерес к семейному чтению начал возрождаться. Систематическое общение «вокруг книги» способствует эмоциональному и духовному сплочению старших и младших, взаимо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пониманию и общению. </w:t>
      </w:r>
    </w:p>
    <w:p w:rsidR="00B60F57" w:rsidRPr="00B60F57" w:rsidRDefault="00B60F57" w:rsidP="00B60F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F57">
        <w:rPr>
          <w:rFonts w:ascii="Times New Roman" w:eastAsia="Times New Roman" w:hAnsi="Times New Roman" w:cs="Times New Roman"/>
          <w:sz w:val="27"/>
          <w:szCs w:val="27"/>
          <w:lang w:eastAsia="ru-RU"/>
        </w:rPr>
        <w:t>Однако многие полагают, что книги сегодня вытесняются телевидением, компьютерными играми. Но последние таят в себе серьёзные опасности и могут повлечь весьма печальные последствия не только для здоровья ребёнка, но и для его пс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ихического развития</w:t>
      </w:r>
      <w:r w:rsidRPr="00B60F5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60F57" w:rsidRPr="00B60F57" w:rsidRDefault="00B60F57" w:rsidP="00B60F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F57">
        <w:rPr>
          <w:rFonts w:ascii="Times New Roman" w:eastAsia="Times New Roman" w:hAnsi="Times New Roman" w:cs="Times New Roman"/>
          <w:sz w:val="27"/>
          <w:szCs w:val="27"/>
          <w:lang w:eastAsia="ru-RU"/>
        </w:rPr>
        <w:t>Но я хочу сказать, что у книг не может быть конкурентов. В них заключены знания человечества. Они учат добру, справедливости, открывают красоту окружающего мира, прививают любовь к жизн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и, радость познания. </w:t>
      </w:r>
    </w:p>
    <w:p w:rsidR="00B60F57" w:rsidRPr="00B60F57" w:rsidRDefault="00B60F57" w:rsidP="00B60F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F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поскольку объём информации, которую должен переработать человек, чтобы утолить информационный голод, стать успешным в профессии, нравственно обогатиться, постоянно растёт, то соответственно возрастает и важность приобщения к чтению. </w:t>
      </w:r>
    </w:p>
    <w:p w:rsidR="00B60F57" w:rsidRDefault="00B60F57" w:rsidP="00B60F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Ученики младших классов </w:t>
      </w:r>
      <w:r w:rsidRPr="00B60F57">
        <w:rPr>
          <w:rFonts w:ascii="Times New Roman" w:eastAsia="Times New Roman" w:hAnsi="Times New Roman" w:cs="Times New Roman"/>
          <w:sz w:val="27"/>
          <w:szCs w:val="27"/>
          <w:lang w:eastAsia="ru-RU"/>
        </w:rPr>
        <w:t>любят и сказки, и рассказы, и длинные повести. А вот р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азовьётся ли интерес, превратит</w:t>
      </w:r>
      <w:r w:rsidRPr="00B60F57">
        <w:rPr>
          <w:rFonts w:ascii="Times New Roman" w:eastAsia="Times New Roman" w:hAnsi="Times New Roman" w:cs="Times New Roman"/>
          <w:sz w:val="27"/>
          <w:szCs w:val="27"/>
          <w:lang w:eastAsia="ru-RU"/>
        </w:rPr>
        <w:t>ся ли он в настоящую страсть к чтению, в источник мудрости зависит во многом от родителей.</w:t>
      </w:r>
    </w:p>
    <w:p w:rsidR="001C1FCE" w:rsidRDefault="001C1FCE" w:rsidP="00B60F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Мы провели в школе анкетирование, включив такие вопросы:</w:t>
      </w:r>
    </w:p>
    <w:p w:rsidR="001C1FCE" w:rsidRDefault="001C1FCE" w:rsidP="00B60F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«Нравится ли тебе читать книги?»</w:t>
      </w:r>
    </w:p>
    <w:p w:rsidR="001C1FCE" w:rsidRDefault="001C1FCE" w:rsidP="00B60F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Ученики 2 по 4 классы ответили:</w:t>
      </w:r>
      <w:r w:rsidR="001128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ДА-94%, из них 100 % любящие читать – ученики 2 класса;</w:t>
      </w:r>
    </w:p>
    <w:p w:rsidR="001C1FCE" w:rsidRDefault="001C1FCE" w:rsidP="00B60F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Среднего звена </w:t>
      </w:r>
      <w:r w:rsidR="00112859">
        <w:rPr>
          <w:rFonts w:ascii="Times New Roman" w:eastAsia="Times New Roman" w:hAnsi="Times New Roman" w:cs="Times New Roman"/>
          <w:sz w:val="27"/>
          <w:szCs w:val="27"/>
          <w:lang w:eastAsia="ru-RU"/>
        </w:rPr>
        <w:t>– ДА- 62%;</w:t>
      </w:r>
    </w:p>
    <w:p w:rsidR="001C1FCE" w:rsidRDefault="001C1FCE" w:rsidP="00B60F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 9 по 11 классы-</w:t>
      </w:r>
      <w:r w:rsidR="001128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34%.</w:t>
      </w:r>
    </w:p>
    <w:p w:rsidR="001C1FCE" w:rsidRDefault="001C1FCE" w:rsidP="001C1F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«Посещаешь ли ты районную библиотеку?»</w:t>
      </w:r>
    </w:p>
    <w:p w:rsidR="001C1FCE" w:rsidRDefault="001C1FCE" w:rsidP="001C1F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Ученики 2 по 4 классы ответили:</w:t>
      </w:r>
      <w:r w:rsidR="001128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ДА – 96%;</w:t>
      </w:r>
    </w:p>
    <w:p w:rsidR="001C1FCE" w:rsidRDefault="001C1FCE" w:rsidP="001C1F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Среднего звена </w:t>
      </w:r>
      <w:r w:rsidR="00112859">
        <w:rPr>
          <w:rFonts w:ascii="Times New Roman" w:eastAsia="Times New Roman" w:hAnsi="Times New Roman" w:cs="Times New Roman"/>
          <w:sz w:val="27"/>
          <w:szCs w:val="27"/>
          <w:lang w:eastAsia="ru-RU"/>
        </w:rPr>
        <w:t>– 76%;</w:t>
      </w:r>
    </w:p>
    <w:p w:rsidR="001C1FCE" w:rsidRDefault="001C1FCE" w:rsidP="001C1F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 9 по 11 классы</w:t>
      </w:r>
      <w:r w:rsidR="001128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31%.</w:t>
      </w:r>
    </w:p>
    <w:p w:rsidR="001C1FCE" w:rsidRDefault="00112859" w:rsidP="001C1F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C1FCE">
        <w:rPr>
          <w:rFonts w:ascii="Times New Roman" w:eastAsia="Times New Roman" w:hAnsi="Times New Roman" w:cs="Times New Roman"/>
          <w:sz w:val="27"/>
          <w:szCs w:val="27"/>
          <w:lang w:eastAsia="ru-RU"/>
        </w:rPr>
        <w:t>«Читают ли книги твои родители?»</w:t>
      </w:r>
    </w:p>
    <w:p w:rsidR="001C1FCE" w:rsidRDefault="00112859" w:rsidP="001C1F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62% учеников школы </w:t>
      </w:r>
      <w:r w:rsidR="001C1F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ответили: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ДА</w:t>
      </w:r>
    </w:p>
    <w:p w:rsidR="001C1FCE" w:rsidRDefault="001C1FCE" w:rsidP="001C1F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Вот такая статистика у нас в школе.</w:t>
      </w:r>
    </w:p>
    <w:p w:rsidR="001C1FCE" w:rsidRDefault="001C1FCE" w:rsidP="001C1F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видите, в младшем, среднем звене читают</w:t>
      </w:r>
      <w:r w:rsidR="00EC08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Но как дойдут до 9 класса – всё. То ли считают, что норма по чтению выполнена. А ведь именно в старших классах мы проходим самую замечательную литературу, классику! Старшеклассники приноровились читать по интернету краткий пересказ содержания произведения, что тоже недопустимо. Я не говорю обо всех ребятах, что не читают. Но их мало. Могу перечислить читающих ребят из классов, в которых сама преподаю. Это Булатова Элина (7 </w:t>
      </w:r>
      <w:proofErr w:type="spellStart"/>
      <w:r w:rsidR="00EC0886">
        <w:rPr>
          <w:rFonts w:ascii="Times New Roman" w:eastAsia="Times New Roman" w:hAnsi="Times New Roman" w:cs="Times New Roman"/>
          <w:sz w:val="27"/>
          <w:szCs w:val="27"/>
          <w:lang w:eastAsia="ru-RU"/>
        </w:rPr>
        <w:t>кл</w:t>
      </w:r>
      <w:proofErr w:type="spellEnd"/>
      <w:r w:rsidR="00EC08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.) обязательно найдёт заданное, прочитает; из 8 </w:t>
      </w:r>
      <w:proofErr w:type="spellStart"/>
      <w:r w:rsidR="00EC0886">
        <w:rPr>
          <w:rFonts w:ascii="Times New Roman" w:eastAsia="Times New Roman" w:hAnsi="Times New Roman" w:cs="Times New Roman"/>
          <w:sz w:val="27"/>
          <w:szCs w:val="27"/>
          <w:lang w:eastAsia="ru-RU"/>
        </w:rPr>
        <w:t>кл</w:t>
      </w:r>
      <w:proofErr w:type="spellEnd"/>
      <w:r w:rsidR="00EC08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 w:rsidR="00EC0886">
        <w:rPr>
          <w:rFonts w:ascii="Times New Roman" w:eastAsia="Times New Roman" w:hAnsi="Times New Roman" w:cs="Times New Roman"/>
          <w:sz w:val="27"/>
          <w:szCs w:val="27"/>
          <w:lang w:eastAsia="ru-RU"/>
        </w:rPr>
        <w:t>Галиев</w:t>
      </w:r>
      <w:proofErr w:type="spellEnd"/>
      <w:r w:rsidR="00EC08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EC0886">
        <w:rPr>
          <w:rFonts w:ascii="Times New Roman" w:eastAsia="Times New Roman" w:hAnsi="Times New Roman" w:cs="Times New Roman"/>
          <w:sz w:val="27"/>
          <w:szCs w:val="27"/>
          <w:lang w:eastAsia="ru-RU"/>
        </w:rPr>
        <w:t>Камиль</w:t>
      </w:r>
      <w:proofErr w:type="spellEnd"/>
      <w:r w:rsidR="00EC08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="00EC0886">
        <w:rPr>
          <w:rFonts w:ascii="Times New Roman" w:eastAsia="Times New Roman" w:hAnsi="Times New Roman" w:cs="Times New Roman"/>
          <w:sz w:val="27"/>
          <w:szCs w:val="27"/>
          <w:lang w:eastAsia="ru-RU"/>
        </w:rPr>
        <w:t>Шарафутдинова</w:t>
      </w:r>
      <w:proofErr w:type="spellEnd"/>
      <w:r w:rsidR="00EC08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EC0886">
        <w:rPr>
          <w:rFonts w:ascii="Times New Roman" w:eastAsia="Times New Roman" w:hAnsi="Times New Roman" w:cs="Times New Roman"/>
          <w:sz w:val="27"/>
          <w:szCs w:val="27"/>
          <w:lang w:eastAsia="ru-RU"/>
        </w:rPr>
        <w:t>Сабрина</w:t>
      </w:r>
      <w:proofErr w:type="spellEnd"/>
      <w:r w:rsidR="00EC08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="00EC0886">
        <w:rPr>
          <w:rFonts w:ascii="Times New Roman" w:eastAsia="Times New Roman" w:hAnsi="Times New Roman" w:cs="Times New Roman"/>
          <w:sz w:val="27"/>
          <w:szCs w:val="27"/>
          <w:lang w:eastAsia="ru-RU"/>
        </w:rPr>
        <w:t>Камалетдинова</w:t>
      </w:r>
      <w:proofErr w:type="spellEnd"/>
      <w:r w:rsidR="00EC08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Азалия; из 10 </w:t>
      </w:r>
      <w:proofErr w:type="spellStart"/>
      <w:r w:rsidR="00EC0886">
        <w:rPr>
          <w:rFonts w:ascii="Times New Roman" w:eastAsia="Times New Roman" w:hAnsi="Times New Roman" w:cs="Times New Roman"/>
          <w:sz w:val="27"/>
          <w:szCs w:val="27"/>
          <w:lang w:eastAsia="ru-RU"/>
        </w:rPr>
        <w:t>кл</w:t>
      </w:r>
      <w:proofErr w:type="spellEnd"/>
      <w:r w:rsidR="00EC08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 w:rsidR="00EC0886">
        <w:rPr>
          <w:rFonts w:ascii="Times New Roman" w:eastAsia="Times New Roman" w:hAnsi="Times New Roman" w:cs="Times New Roman"/>
          <w:sz w:val="27"/>
          <w:szCs w:val="27"/>
          <w:lang w:eastAsia="ru-RU"/>
        </w:rPr>
        <w:t>Аллагулов</w:t>
      </w:r>
      <w:proofErr w:type="spellEnd"/>
      <w:r w:rsidR="00EC08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EC0886">
        <w:rPr>
          <w:rFonts w:ascii="Times New Roman" w:eastAsia="Times New Roman" w:hAnsi="Times New Roman" w:cs="Times New Roman"/>
          <w:sz w:val="27"/>
          <w:szCs w:val="27"/>
          <w:lang w:eastAsia="ru-RU"/>
        </w:rPr>
        <w:t>Ильназ</w:t>
      </w:r>
      <w:proofErr w:type="spellEnd"/>
      <w:r w:rsidR="00EC08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="00EC0886">
        <w:rPr>
          <w:rFonts w:ascii="Times New Roman" w:eastAsia="Times New Roman" w:hAnsi="Times New Roman" w:cs="Times New Roman"/>
          <w:sz w:val="27"/>
          <w:szCs w:val="27"/>
          <w:lang w:eastAsia="ru-RU"/>
        </w:rPr>
        <w:t>Аюпов</w:t>
      </w:r>
      <w:proofErr w:type="spellEnd"/>
      <w:r w:rsidR="00EC08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Айдар, </w:t>
      </w:r>
      <w:proofErr w:type="spellStart"/>
      <w:r w:rsidR="00EC0886">
        <w:rPr>
          <w:rFonts w:ascii="Times New Roman" w:eastAsia="Times New Roman" w:hAnsi="Times New Roman" w:cs="Times New Roman"/>
          <w:sz w:val="27"/>
          <w:szCs w:val="27"/>
          <w:lang w:eastAsia="ru-RU"/>
        </w:rPr>
        <w:t>Касимов</w:t>
      </w:r>
      <w:proofErr w:type="spellEnd"/>
      <w:r w:rsidR="00EC08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Максим.</w:t>
      </w:r>
    </w:p>
    <w:p w:rsidR="008345CA" w:rsidRDefault="00EC0886" w:rsidP="001C1F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Хочу сказать, что на ОГЭ, ЕГЭ написание сочинений </w:t>
      </w:r>
      <w:r w:rsidR="008345CA">
        <w:rPr>
          <w:rFonts w:ascii="Times New Roman" w:eastAsia="Times New Roman" w:hAnsi="Times New Roman" w:cs="Times New Roman"/>
          <w:sz w:val="27"/>
          <w:szCs w:val="27"/>
          <w:lang w:eastAsia="ru-RU"/>
        </w:rPr>
        <w:t>тесно связано с анализом прочитанной книги. Часто можно услышать с родительских уст такое: «Мой ребёнок сдаст экзамены, но вот только с сочинением может не справиться». Дорогие родители, ничего заоблачного в сочинениях нет. Главное, читать надо вашим детям. Вот на ОГЭ сочинение как строится: Нужно прокомментировать какое-либо понятие, опираясь на заданный текст и на проблему из прочитанной книги, на ЕГ</w:t>
      </w:r>
      <w:proofErr w:type="gramStart"/>
      <w:r w:rsidR="008345CA">
        <w:rPr>
          <w:rFonts w:ascii="Times New Roman" w:eastAsia="Times New Roman" w:hAnsi="Times New Roman" w:cs="Times New Roman"/>
          <w:sz w:val="27"/>
          <w:szCs w:val="27"/>
          <w:lang w:eastAsia="ru-RU"/>
        </w:rPr>
        <w:t>Э-</w:t>
      </w:r>
      <w:proofErr w:type="gramEnd"/>
      <w:r w:rsidR="008345C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опираясь на проблемы из 2-х прочитанных книг. В нашей школе работают опытные, компетентные языковеды. Мы много лет уже выпускаем детей. Мы их обучаем всему, что понадобится для успешной сдачи экзаменов. С вашей стороны нужно сделать всё, чтобы ваши дети читали, читали не только программную литературу, но и внеклассную.</w:t>
      </w:r>
    </w:p>
    <w:p w:rsidR="0061441B" w:rsidRDefault="0061441B" w:rsidP="00B60F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Приведу </w:t>
      </w:r>
      <w:r w:rsidR="000C77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ещё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доводы, для чего нужно читать.</w:t>
      </w:r>
    </w:p>
    <w:p w:rsidR="00B60F57" w:rsidRPr="0061441B" w:rsidRDefault="00B60F57" w:rsidP="0061441B">
      <w:pPr>
        <w:pStyle w:val="a3"/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41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Чтение повыш</w:t>
      </w:r>
      <w:r w:rsidR="0061441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ает интеллект.</w:t>
      </w:r>
    </w:p>
    <w:p w:rsidR="00B60F57" w:rsidRPr="00B60F57" w:rsidRDefault="0061441B" w:rsidP="00B60F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По статистике, ч</w:t>
      </w:r>
      <w:r w:rsidR="00B60F57" w:rsidRPr="00B60F57">
        <w:rPr>
          <w:rFonts w:ascii="Times New Roman" w:eastAsia="Times New Roman" w:hAnsi="Times New Roman" w:cs="Times New Roman"/>
          <w:sz w:val="27"/>
          <w:szCs w:val="27"/>
          <w:lang w:eastAsia="ru-RU"/>
        </w:rPr>
        <w:t>еловек воспринимает глазами 20% информации, из них 70% посредством чтения. То есть, если ребёнок систематически не читает, то он упускает около 14% от всей доступной ему информации. Заметьте, чтобы быть в курсе научных новостей человек должен сегодня прочитывать столько, сколько раньше человек прочитывал за всю жизнь. Итак, чтение сегодня – это способ соответствовать времени, его скоростям и жёстким требованиям. Причём скорость и уровень восприятия чтения нужно всё время повышать. В подтверждение этой мысли приведу известные слова И. Гёте «Добрые люди и не подозревают, каких трудов и времени стоит научиться читать. Я сам на это употребил 80 лет и всё не могу сказать, что достиг цели».</w:t>
      </w:r>
    </w:p>
    <w:p w:rsidR="00B60F57" w:rsidRPr="0061441B" w:rsidRDefault="00B60F57" w:rsidP="0061441B">
      <w:pPr>
        <w:pStyle w:val="a3"/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41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lastRenderedPageBreak/>
        <w:t>Чтение помогает в учёбе. </w:t>
      </w:r>
    </w:p>
    <w:p w:rsidR="00B60F57" w:rsidRPr="00B60F57" w:rsidRDefault="00B60F57" w:rsidP="00B60F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F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Действительно, хорошо читающий ребёнок быстро улавливает смысл </w:t>
      </w:r>
      <w:proofErr w:type="gramStart"/>
      <w:r w:rsidRPr="00B60F5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прочитанного</w:t>
      </w:r>
      <w:proofErr w:type="gramEnd"/>
      <w:r w:rsidRPr="00B60F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выделяет главное. Слабо читающий ребёнок должен несколько раз прочесть, например, условие задачи, чтобы вникнуть в его суть. </w:t>
      </w:r>
      <w:proofErr w:type="gramStart"/>
      <w:r w:rsidRPr="00B60F57">
        <w:rPr>
          <w:rFonts w:ascii="Times New Roman" w:eastAsia="Times New Roman" w:hAnsi="Times New Roman" w:cs="Times New Roman"/>
          <w:sz w:val="27"/>
          <w:szCs w:val="27"/>
          <w:lang w:eastAsia="ru-RU"/>
        </w:rPr>
        <w:t>Тот, кто читает свободно, обычно лучше отвечает на вопросы по прочитанному и имеет большую орфографическую «зоркость».</w:t>
      </w:r>
      <w:proofErr w:type="gramEnd"/>
      <w:r w:rsidRPr="00B60F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Наконец, высокая техника чтения способствует его эмоциональной выразительности и повышает степень восприятия и глубину понимания. И, безусловно, если ребёнок читает больше, он обладает большим объёмом информации, и лучше ориентируется во всех предметах, имеет навыки её поиска и общения.</w:t>
      </w:r>
    </w:p>
    <w:p w:rsidR="00B60F57" w:rsidRPr="0061441B" w:rsidRDefault="00B60F57" w:rsidP="0061441B">
      <w:pPr>
        <w:pStyle w:val="a3"/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41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Книги формируют самообразовательные навыки. </w:t>
      </w:r>
    </w:p>
    <w:p w:rsidR="00B60F57" w:rsidRPr="00B60F57" w:rsidRDefault="00B60F57" w:rsidP="00B60F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F5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Приобщившись к чтению, ребёнок освобождается от зависимости и опеки взрослых. Он начинает понимать, что книжный мир – увлекательный и огромный, в нём можно путешествовать бесконечно. Ребёнок идёт в библиотеку, учится разбираться в структуре книги, пользоваться справочниками, энциклопедиями, формулярами. Это очень помогает в учебной деятельности. Ребёнок знает, какой бы вопрос ни возник, ответ можно найти в волшебнице – книге.</w:t>
      </w:r>
    </w:p>
    <w:p w:rsidR="00B60F57" w:rsidRPr="0061441B" w:rsidRDefault="00B60F57" w:rsidP="0061441B">
      <w:pPr>
        <w:pStyle w:val="a3"/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41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Чтение побуждает к нравственным поступкам. </w:t>
      </w:r>
    </w:p>
    <w:p w:rsidR="0061441B" w:rsidRPr="0061441B" w:rsidRDefault="00B60F57" w:rsidP="00B60F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F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 сожалению, жизнь окружающая действительность не всегда «изобилуют» уроками высокой нравственности. И вера в доброе, светлое, поддерживается образами любимых героев, на которых хочется походить, поступки которых </w:t>
      </w:r>
      <w:proofErr w:type="spellStart"/>
      <w:r w:rsidRPr="00B60F57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восхищают</w:t>
      </w:r>
      <w:proofErr w:type="gramStart"/>
      <w:r w:rsidRPr="00B60F57">
        <w:rPr>
          <w:rFonts w:ascii="Times New Roman" w:eastAsia="Times New Roman" w:hAnsi="Times New Roman" w:cs="Times New Roman"/>
          <w:sz w:val="27"/>
          <w:szCs w:val="27"/>
          <w:lang w:eastAsia="ru-RU"/>
        </w:rPr>
        <w:t>.К</w:t>
      </w:r>
      <w:proofErr w:type="gramEnd"/>
      <w:r w:rsidRPr="00B60F57">
        <w:rPr>
          <w:rFonts w:ascii="Times New Roman" w:eastAsia="Times New Roman" w:hAnsi="Times New Roman" w:cs="Times New Roman"/>
          <w:sz w:val="27"/>
          <w:szCs w:val="27"/>
          <w:lang w:eastAsia="ru-RU"/>
        </w:rPr>
        <w:t>ниги</w:t>
      </w:r>
      <w:proofErr w:type="spellEnd"/>
      <w:r w:rsidRPr="00B60F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ценный источник знаний о нормах поведения. </w:t>
      </w:r>
    </w:p>
    <w:p w:rsidR="00B60F57" w:rsidRPr="00B60F57" w:rsidRDefault="00B60F57" w:rsidP="00B60F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F57">
        <w:rPr>
          <w:rFonts w:ascii="Times New Roman" w:eastAsia="Times New Roman" w:hAnsi="Times New Roman" w:cs="Times New Roman"/>
          <w:sz w:val="27"/>
          <w:szCs w:val="27"/>
          <w:lang w:eastAsia="ru-RU"/>
        </w:rPr>
        <w:t>А сейчас зададим себе, наверное, самый трудный вопрос: «Как во</w:t>
      </w:r>
      <w:r w:rsidR="0061441B">
        <w:rPr>
          <w:rFonts w:ascii="Times New Roman" w:eastAsia="Times New Roman" w:hAnsi="Times New Roman" w:cs="Times New Roman"/>
          <w:sz w:val="27"/>
          <w:szCs w:val="27"/>
          <w:lang w:eastAsia="ru-RU"/>
        </w:rPr>
        <w:t>спитать книгочея?».</w:t>
      </w:r>
    </w:p>
    <w:p w:rsidR="00B60F57" w:rsidRPr="00B60F57" w:rsidRDefault="00B60F57" w:rsidP="00B60F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F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 сожалению, часто мы наталкиваемся на стойкое неприятие процесса чтения со стороны ребёнка. В чём дело? </w:t>
      </w:r>
    </w:p>
    <w:p w:rsidR="00B60F57" w:rsidRPr="00B60F57" w:rsidRDefault="00B60F57" w:rsidP="00B60F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F57" w:rsidRPr="00B60F57" w:rsidRDefault="00B60F57" w:rsidP="00B60F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F57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Возможные варианты «советов» родителей.</w:t>
      </w:r>
    </w:p>
    <w:p w:rsidR="0061441B" w:rsidRPr="00FB7D83" w:rsidRDefault="00FB7D83" w:rsidP="00FB7D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1)</w:t>
      </w:r>
      <w:r w:rsidR="0061441B" w:rsidRPr="00FB7D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Допустим, родители многократно </w:t>
      </w:r>
      <w:proofErr w:type="spellStart"/>
      <w:r w:rsidR="0061441B" w:rsidRPr="00FB7D83">
        <w:rPr>
          <w:rFonts w:ascii="Times New Roman" w:eastAsia="Times New Roman" w:hAnsi="Times New Roman" w:cs="Times New Roman"/>
          <w:sz w:val="27"/>
          <w:szCs w:val="27"/>
          <w:lang w:eastAsia="ru-RU"/>
        </w:rPr>
        <w:t>назидают</w:t>
      </w:r>
      <w:proofErr w:type="spellEnd"/>
      <w:r w:rsidR="0061441B" w:rsidRPr="00FB7D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сына или дочь по поводу важности чтения. Но если сами при этом очень редко обращаются к книгам, небрежно относятся к ним: книги пылятся в шкафу, валяются, где попало, используются как подставка </w:t>
      </w:r>
      <w:proofErr w:type="gramStart"/>
      <w:r w:rsidR="0061441B" w:rsidRPr="00FB7D83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</w:t>
      </w:r>
      <w:proofErr w:type="gramEnd"/>
      <w:r w:rsidR="0061441B" w:rsidRPr="00FB7D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что-либо, то вряд ли ребёнок поймёт их истинную ценность.</w:t>
      </w:r>
    </w:p>
    <w:p w:rsidR="0061441B" w:rsidRPr="00B60F57" w:rsidRDefault="0061441B" w:rsidP="006144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F57">
        <w:rPr>
          <w:rFonts w:ascii="Times New Roman" w:eastAsia="Times New Roman" w:hAnsi="Times New Roman" w:cs="Times New Roman"/>
          <w:sz w:val="27"/>
          <w:szCs w:val="27"/>
          <w:lang w:eastAsia="ru-RU"/>
        </w:rPr>
        <w:t>Есть дома, где многочисленные тома чинно стоят на полках, но, к сожалению, являются лишь частью интерьера, роскошным дополнением к красивой мебели. В таких условиях ребёнок привыкает воспринимать дорогие книги как антикварные безделушки, которыми можно любоваться, но лучше не трогать.</w:t>
      </w:r>
    </w:p>
    <w:p w:rsidR="00B60F57" w:rsidRPr="0061441B" w:rsidRDefault="00B60F57" w:rsidP="006144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4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ребёнка очень влияет то, читают ли родители сами или нет. Если </w:t>
      </w:r>
      <w:r w:rsidR="00FB7D83">
        <w:rPr>
          <w:rFonts w:ascii="Times New Roman" w:eastAsia="Times New Roman" w:hAnsi="Times New Roman" w:cs="Times New Roman"/>
          <w:sz w:val="27"/>
          <w:szCs w:val="27"/>
          <w:lang w:eastAsia="ru-RU"/>
        </w:rPr>
        <w:t>родители в</w:t>
      </w:r>
      <w:r w:rsidRPr="006144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большую часть </w:t>
      </w:r>
      <w:r w:rsidR="00FB7D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свободного </w:t>
      </w:r>
      <w:r w:rsidRPr="0061441B">
        <w:rPr>
          <w:rFonts w:ascii="Times New Roman" w:eastAsia="Times New Roman" w:hAnsi="Times New Roman" w:cs="Times New Roman"/>
          <w:sz w:val="27"/>
          <w:szCs w:val="27"/>
          <w:lang w:eastAsia="ru-RU"/>
        </w:rPr>
        <w:t>времени проводят на кухне или у телевизора, или того хуже, за компьютером, то вряд ли их «чада» будет книгочеем.</w:t>
      </w:r>
    </w:p>
    <w:p w:rsidR="00B60F57" w:rsidRPr="00B60F57" w:rsidRDefault="00B60F57" w:rsidP="00B60F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F5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Конечно, есть другие семьи, в которых разговоры о книгах просто не нужны: ребёнок часто видит родителей за чтением, они обмениваются впечатлениями о </w:t>
      </w:r>
      <w:proofErr w:type="gramStart"/>
      <w:r w:rsidRPr="00B60F5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прочитанном</w:t>
      </w:r>
      <w:proofErr w:type="gramEnd"/>
      <w:r w:rsidRPr="00B60F57">
        <w:rPr>
          <w:rFonts w:ascii="Times New Roman" w:eastAsia="Times New Roman" w:hAnsi="Times New Roman" w:cs="Times New Roman"/>
          <w:sz w:val="27"/>
          <w:szCs w:val="27"/>
          <w:lang w:eastAsia="ru-RU"/>
        </w:rPr>
        <w:t>, радуются новой покупке и тут же листают её.</w:t>
      </w:r>
    </w:p>
    <w:p w:rsidR="00B60F57" w:rsidRPr="00B60F57" w:rsidRDefault="00B60F57" w:rsidP="00B60F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F57" w:rsidRPr="00B60F57" w:rsidRDefault="00FB7D83" w:rsidP="00B60F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2) </w:t>
      </w:r>
      <w:r w:rsidR="00B60F57" w:rsidRPr="00B60F57">
        <w:rPr>
          <w:rFonts w:ascii="Times New Roman" w:eastAsia="Times New Roman" w:hAnsi="Times New Roman" w:cs="Times New Roman"/>
          <w:sz w:val="27"/>
          <w:szCs w:val="27"/>
          <w:lang w:eastAsia="ru-RU"/>
        </w:rPr>
        <w:t>Надо поддерживать интерес к чтению у ребёнка: задавать вопросы, вникать в то, что он читает, удивляться каким-то мом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ентам содержания, увлекаться им</w:t>
      </w:r>
      <w:r w:rsidR="00B60F57" w:rsidRPr="00B60F57">
        <w:rPr>
          <w:rFonts w:ascii="Times New Roman" w:eastAsia="Times New Roman" w:hAnsi="Times New Roman" w:cs="Times New Roman"/>
          <w:sz w:val="27"/>
          <w:szCs w:val="27"/>
          <w:lang w:eastAsia="ru-RU"/>
        </w:rPr>
        <w:t>. Однако нельзя и переусердствовать: иногда активно вмешиваясь в увлечение сына или дочери, мы пытаемся ими руководить, и наносим вред.</w:t>
      </w:r>
    </w:p>
    <w:p w:rsidR="00B60F57" w:rsidRPr="00B60F57" w:rsidRDefault="00FB7D83" w:rsidP="00B60F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B60F57" w:rsidRPr="00B60F57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 </w:t>
      </w:r>
      <w:r w:rsidR="00B60F57" w:rsidRPr="00B60F57">
        <w:rPr>
          <w:rFonts w:ascii="Times New Roman" w:eastAsia="Times New Roman" w:hAnsi="Times New Roman" w:cs="Times New Roman"/>
          <w:sz w:val="27"/>
          <w:szCs w:val="27"/>
          <w:lang w:eastAsia="ru-RU"/>
        </w:rPr>
        <w:t>Могут помочь маленькие родительские «хитрости», например, «Почитай для меня, пожалуйста, пока я мою посуду».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F57" w:rsidRPr="00B60F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предлагаемой ситуации у сына или дочери возникает ощущение, что он делает что-то полезное, а не просто упражняется в технике чтения. Поблагодарите ребёнка, обсудите с ним </w:t>
      </w:r>
      <w:proofErr w:type="gramStart"/>
      <w:r w:rsidR="00B60F57" w:rsidRPr="00B60F5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прочитанное</w:t>
      </w:r>
      <w:proofErr w:type="gramEnd"/>
      <w:r w:rsidR="00B60F57" w:rsidRPr="00B60F57">
        <w:rPr>
          <w:rFonts w:ascii="Times New Roman" w:eastAsia="Times New Roman" w:hAnsi="Times New Roman" w:cs="Times New Roman"/>
          <w:sz w:val="27"/>
          <w:szCs w:val="27"/>
          <w:lang w:eastAsia="ru-RU"/>
        </w:rPr>
        <w:t>, и вы продвинетесь вперёд – естественно и ненавязчиво.</w:t>
      </w:r>
    </w:p>
    <w:p w:rsidR="00B60F57" w:rsidRPr="00B60F57" w:rsidRDefault="00FB7D83" w:rsidP="00B60F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B60F57" w:rsidRPr="00B60F57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 </w:t>
      </w:r>
      <w:r w:rsidR="00B60F57" w:rsidRPr="00B60F57">
        <w:rPr>
          <w:rFonts w:ascii="Times New Roman" w:eastAsia="Times New Roman" w:hAnsi="Times New Roman" w:cs="Times New Roman"/>
          <w:sz w:val="27"/>
          <w:szCs w:val="27"/>
          <w:lang w:eastAsia="ru-RU"/>
        </w:rPr>
        <w:t>Надо дарить ребёнку красивые книги, ориентируясь на его интересы. Можно чаще ходить с ними в книжный мага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зин и выбирать!</w:t>
      </w:r>
      <w:r w:rsidR="00B60F57" w:rsidRPr="00B60F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Вспомните, какие книжки увлекали вас в детстве и принесите их своему ребёнку. Это важно, потому что об этих книгах вы сможете говорить с ребёнком, их содержание вы помните.</w:t>
      </w:r>
    </w:p>
    <w:p w:rsidR="00B60F57" w:rsidRPr="00B60F57" w:rsidRDefault="00FB7D83" w:rsidP="00B60F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B60F57" w:rsidRPr="00B60F57">
        <w:rPr>
          <w:rFonts w:ascii="Times New Roman" w:eastAsia="Times New Roman" w:hAnsi="Times New Roman" w:cs="Times New Roman"/>
          <w:sz w:val="27"/>
          <w:szCs w:val="27"/>
          <w:lang w:eastAsia="ru-RU"/>
        </w:rPr>
        <w:t>Надо запастись терпением, не упрекать ребёнка за то, что у него с чтением «туго», ободрить его, хвалить за маленькие «шажки»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Помните, ч</w:t>
      </w:r>
      <w:r w:rsidR="00B60F57" w:rsidRPr="00B60F57">
        <w:rPr>
          <w:rFonts w:ascii="Times New Roman" w:eastAsia="Times New Roman" w:hAnsi="Times New Roman" w:cs="Times New Roman"/>
          <w:sz w:val="27"/>
          <w:szCs w:val="27"/>
          <w:lang w:eastAsia="ru-RU"/>
        </w:rPr>
        <w:t>то и у вас не сразу получалось.</w:t>
      </w:r>
    </w:p>
    <w:p w:rsidR="00FB7D83" w:rsidRDefault="00FB7D83" w:rsidP="00B60F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6) </w:t>
      </w:r>
      <w:r w:rsidR="00B60F57" w:rsidRPr="00B60F57">
        <w:rPr>
          <w:rFonts w:ascii="Times New Roman" w:eastAsia="Times New Roman" w:hAnsi="Times New Roman" w:cs="Times New Roman"/>
          <w:sz w:val="27"/>
          <w:szCs w:val="27"/>
          <w:lang w:eastAsia="ru-RU"/>
        </w:rPr>
        <w:t>Иногда родителям стоит превратиться в «Незнайку» и искренне удивиться и заинтересоваться тем, что читает ребёнок. Ощущение того, что он знает больше хотя бы в чём-то, очень ободряет ребёнка и помогает ему закрепить читательский интерес.</w:t>
      </w:r>
    </w:p>
    <w:p w:rsidR="00B60F57" w:rsidRPr="00B60F57" w:rsidRDefault="00B60F57" w:rsidP="00B60F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F57">
        <w:rPr>
          <w:rFonts w:ascii="Times New Roman" w:eastAsia="Times New Roman" w:hAnsi="Times New Roman" w:cs="Times New Roman"/>
          <w:sz w:val="27"/>
          <w:szCs w:val="27"/>
          <w:lang w:eastAsia="ru-RU"/>
        </w:rPr>
        <w:t>В подобных ситуациях ребёнок обычно с удовольствием предлагает: «А хотите, я вам расскажу…» и у взрослого обязательно должно найтись время, чтобы его выслушать. Вдобавок, такая беседа – прекрасная школа рассказывания, необходимая человеку.</w:t>
      </w:r>
    </w:p>
    <w:p w:rsidR="00B60F57" w:rsidRPr="00B60F57" w:rsidRDefault="00B60F57" w:rsidP="00B60F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F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Конечно, «копилку родительской мудрости» можно ещё пополнять. </w:t>
      </w:r>
    </w:p>
    <w:p w:rsidR="00B60F57" w:rsidRPr="00B60F57" w:rsidRDefault="00B60F57" w:rsidP="00B60F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F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Итак, давайте помнить, что книга – носитель и хранитель национального наследия, воспитатель духовности, «противовес» многим негативным процессам в окружающем ребёнка мире. Читайте сами, читайте вместе с </w:t>
      </w:r>
      <w:proofErr w:type="gramStart"/>
      <w:r w:rsidRPr="00B60F57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детьми</w:t>
      </w:r>
      <w:proofErr w:type="gramEnd"/>
      <w:r w:rsidRPr="00B60F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вы одухотворите свою жизнь прекрасными образами. Этот путь нелёгок, но он прекрасен, поскольку ведёт к вершинам нравственности и понимания высокого предназначения Человека в этом мире. </w:t>
      </w:r>
    </w:p>
    <w:p w:rsidR="00B60F57" w:rsidRPr="00B60F57" w:rsidRDefault="00B60F57" w:rsidP="00B60F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F57" w:rsidRPr="00B60F57" w:rsidRDefault="00B60F57" w:rsidP="00B60F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0F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60F57" w:rsidRPr="00B60F57" w:rsidRDefault="00B60F57" w:rsidP="00B60F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0F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60F57" w:rsidRPr="00B60F57" w:rsidRDefault="00B60F57" w:rsidP="00B60F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0F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60F57" w:rsidRPr="00B60F57" w:rsidRDefault="00B60F57" w:rsidP="00B60F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0F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B60F57" w:rsidRPr="00B60F57" w:rsidRDefault="00B60F57" w:rsidP="00B60F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0F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60F57" w:rsidRPr="00B60F57" w:rsidRDefault="00B60F57" w:rsidP="00B60F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0F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60F57" w:rsidRPr="00B60F57" w:rsidRDefault="00B60F57" w:rsidP="00B60F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0F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60F57" w:rsidRPr="00B60F57" w:rsidRDefault="00B60F57" w:rsidP="00B60F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0F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60F57" w:rsidRPr="00B60F57" w:rsidRDefault="00B60F57" w:rsidP="00B60F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0F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B2AB9" w:rsidRDefault="002B2AB9"/>
    <w:sectPr w:rsidR="002B2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BFD"/>
    <w:multiLevelType w:val="multilevel"/>
    <w:tmpl w:val="912CB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E2C54"/>
    <w:multiLevelType w:val="multilevel"/>
    <w:tmpl w:val="A7BEB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782173"/>
    <w:multiLevelType w:val="hybridMultilevel"/>
    <w:tmpl w:val="1364233A"/>
    <w:lvl w:ilvl="0" w:tplc="F4CA9366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36FE3"/>
    <w:multiLevelType w:val="multilevel"/>
    <w:tmpl w:val="71C86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F24AC6"/>
    <w:multiLevelType w:val="multilevel"/>
    <w:tmpl w:val="97448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CB42CD"/>
    <w:multiLevelType w:val="multilevel"/>
    <w:tmpl w:val="09149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F3748B"/>
    <w:multiLevelType w:val="multilevel"/>
    <w:tmpl w:val="B7B42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E53197"/>
    <w:multiLevelType w:val="hybridMultilevel"/>
    <w:tmpl w:val="1E1C968E"/>
    <w:lvl w:ilvl="0" w:tplc="B70855EE">
      <w:start w:val="1"/>
      <w:numFmt w:val="decimal"/>
      <w:lvlText w:val="%1."/>
      <w:lvlJc w:val="left"/>
      <w:pPr>
        <w:ind w:left="1068" w:hanging="360"/>
      </w:pPr>
      <w:rPr>
        <w:rFonts w:hint="default"/>
        <w:i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3251735"/>
    <w:multiLevelType w:val="multilevel"/>
    <w:tmpl w:val="0FD0E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513357"/>
    <w:multiLevelType w:val="multilevel"/>
    <w:tmpl w:val="A566B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B31659"/>
    <w:multiLevelType w:val="hybridMultilevel"/>
    <w:tmpl w:val="87240530"/>
    <w:lvl w:ilvl="0" w:tplc="36BC3D2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73DBC"/>
    <w:multiLevelType w:val="hybridMultilevel"/>
    <w:tmpl w:val="B42EC076"/>
    <w:lvl w:ilvl="0" w:tplc="535A1652">
      <w:start w:val="1"/>
      <w:numFmt w:val="decimal"/>
      <w:lvlText w:val="%1)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910383"/>
    <w:multiLevelType w:val="multilevel"/>
    <w:tmpl w:val="E8688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5A5916"/>
    <w:multiLevelType w:val="multilevel"/>
    <w:tmpl w:val="EF123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DE2E5D"/>
    <w:multiLevelType w:val="hybridMultilevel"/>
    <w:tmpl w:val="A3DCCB44"/>
    <w:lvl w:ilvl="0" w:tplc="BA3AFCEC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4B40E4"/>
    <w:multiLevelType w:val="multilevel"/>
    <w:tmpl w:val="4D4CE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90205F"/>
    <w:multiLevelType w:val="multilevel"/>
    <w:tmpl w:val="1E004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9455EC"/>
    <w:multiLevelType w:val="multilevel"/>
    <w:tmpl w:val="16342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13"/>
  </w:num>
  <w:num w:numId="8">
    <w:abstractNumId w:val="4"/>
  </w:num>
  <w:num w:numId="9">
    <w:abstractNumId w:val="8"/>
  </w:num>
  <w:num w:numId="10">
    <w:abstractNumId w:val="12"/>
  </w:num>
  <w:num w:numId="11">
    <w:abstractNumId w:val="17"/>
  </w:num>
  <w:num w:numId="12">
    <w:abstractNumId w:val="16"/>
  </w:num>
  <w:num w:numId="13">
    <w:abstractNumId w:val="9"/>
  </w:num>
  <w:num w:numId="14">
    <w:abstractNumId w:val="14"/>
  </w:num>
  <w:num w:numId="15">
    <w:abstractNumId w:val="7"/>
  </w:num>
  <w:num w:numId="16">
    <w:abstractNumId w:val="2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57"/>
    <w:rsid w:val="000C77B9"/>
    <w:rsid w:val="000F3D04"/>
    <w:rsid w:val="00112859"/>
    <w:rsid w:val="001C1FCE"/>
    <w:rsid w:val="002B2AB9"/>
    <w:rsid w:val="0061441B"/>
    <w:rsid w:val="008345CA"/>
    <w:rsid w:val="00B60F57"/>
    <w:rsid w:val="00DE101D"/>
    <w:rsid w:val="00EC0886"/>
    <w:rsid w:val="00FB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4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1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67466">
          <w:marLeft w:val="0"/>
          <w:marRight w:val="0"/>
          <w:marTop w:val="90"/>
          <w:marBottom w:val="9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328294747">
              <w:marLeft w:val="0"/>
              <w:marRight w:val="0"/>
              <w:marTop w:val="90"/>
              <w:marBottom w:val="90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73593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520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86548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02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93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0169227">
          <w:marLeft w:val="0"/>
          <w:marRight w:val="0"/>
          <w:marTop w:val="90"/>
          <w:marBottom w:val="9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727749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3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5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8026580">
              <w:marLeft w:val="0"/>
              <w:marRight w:val="0"/>
              <w:marTop w:val="90"/>
              <w:marBottom w:val="90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1757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75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95047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5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2017-09-27T15:40:00Z</dcterms:created>
  <dcterms:modified xsi:type="dcterms:W3CDTF">2018-01-07T16:45:00Z</dcterms:modified>
</cp:coreProperties>
</file>